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37C13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FORMULARZ OFERTOWY</w:t>
      </w:r>
    </w:p>
    <w:p w14:paraId="239BA15F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48A8365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0DF70E9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……………………………….</w:t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r w:rsidRPr="003879CF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 xml:space="preserve">           (pieczęć Wykonawcy)</w:t>
      </w:r>
    </w:p>
    <w:p w14:paraId="46FB95D4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CAFB12B" w14:textId="77777777" w:rsidR="00354061" w:rsidRDefault="00354061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B2C9F94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My/Ja* niżej podpisani/y  …………………………………………………………………</w:t>
      </w:r>
      <w:r w:rsidR="0035406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……………………………………………………….</w:t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C761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C761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C761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C7613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3879CF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(imię i nazwisko)</w:t>
      </w:r>
    </w:p>
    <w:p w14:paraId="39F2CC41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reprezentując ……………………………………………………………………………</w:t>
      </w:r>
      <w:r w:rsidR="0035406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………………………………………………………….</w:t>
      </w:r>
    </w:p>
    <w:p w14:paraId="3292AB23" w14:textId="77777777" w:rsidR="009E3203" w:rsidRPr="003879CF" w:rsidRDefault="00C76131" w:rsidP="009E3203">
      <w:pPr>
        <w:tabs>
          <w:tab w:val="left" w:pos="1296"/>
        </w:tabs>
        <w:spacing w:after="0" w:line="300" w:lineRule="exact"/>
        <w:ind w:left="2124"/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</w:pP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ab/>
      </w: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ab/>
      </w: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ab/>
      </w: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ab/>
      </w:r>
      <w:r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ab/>
      </w:r>
      <w:r w:rsidR="009E3203" w:rsidRPr="003879CF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(pełna nazwa i adres Wykonawcy)</w:t>
      </w:r>
    </w:p>
    <w:p w14:paraId="3FBC292B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0842D17" w14:textId="1E9FDFC5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Numer postępowania:</w:t>
      </w:r>
      <w:r w:rsidR="00A01D5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900D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7</w:t>
      </w:r>
      <w:r w:rsidR="00753BB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/RZ/202</w:t>
      </w:r>
      <w:r w:rsidR="00A01D5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6</w:t>
      </w:r>
    </w:p>
    <w:p w14:paraId="59C2965C" w14:textId="207DF8AE" w:rsidR="009E3203" w:rsidRPr="009E3203" w:rsidRDefault="009E3203" w:rsidP="00354061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w związku z postępowaniem prowadzonym w formie przetargu na </w:t>
      </w:r>
      <w:r w:rsidRPr="009E3203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dostawę </w:t>
      </w:r>
      <w:r w:rsidR="00A900D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notebooków i monitorów wraz z akcesoriami</w:t>
      </w:r>
      <w:r w:rsidR="0035406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,</w:t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br/>
      </w:r>
      <w:r w:rsidR="00354061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                                                         </w:t>
      </w:r>
      <w:r w:rsidRPr="003879CF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(zgodnie z przedmiotem zamówienia)</w:t>
      </w:r>
    </w:p>
    <w:p w14:paraId="190F1A72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oferujemy realizację umowy w pełnym zakresie określonym w </w:t>
      </w:r>
      <w:r w:rsidR="003879C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Ogłoszeniu</w:t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737644C7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1B397D6E" w14:textId="77777777" w:rsidR="009E3203" w:rsidRPr="009E3203" w:rsidRDefault="009E3203" w:rsidP="00354061">
      <w:pPr>
        <w:numPr>
          <w:ilvl w:val="0"/>
          <w:numId w:val="1"/>
        </w:numPr>
        <w:spacing w:after="0" w:line="300" w:lineRule="exact"/>
        <w:ind w:left="284" w:hanging="284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Informacje o Wykonawcy, dane kontaktowe:</w:t>
      </w:r>
    </w:p>
    <w:p w14:paraId="078DB79C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numer telefonu ………………………..</w:t>
      </w:r>
    </w:p>
    <w:p w14:paraId="62C99C8F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 adres e-mailowy ………………………</w:t>
      </w:r>
    </w:p>
    <w:p w14:paraId="6B87FF53" w14:textId="77777777" w:rsidR="003879CF" w:rsidRDefault="003879CF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B5B0A23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Osobą wyznaczoną do kontaktów w sprawie niniejszego postępowania, jest:</w:t>
      </w:r>
      <w:r w:rsidR="0035406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…………………………………………</w:t>
      </w:r>
      <w:r w:rsidR="00354061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……………………….</w:t>
      </w:r>
    </w:p>
    <w:p w14:paraId="4EA0CBA3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9B10DC6" w14:textId="77777777" w:rsidR="009E3203" w:rsidRPr="009E3203" w:rsidRDefault="009E3203" w:rsidP="00354061">
      <w:pPr>
        <w:numPr>
          <w:ilvl w:val="0"/>
          <w:numId w:val="1"/>
        </w:numPr>
        <w:spacing w:after="0" w:line="300" w:lineRule="exact"/>
        <w:ind w:left="284" w:hanging="284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 podstawie ustawy …………………. wskazane niżej dokumenty nie podlegają ujawnieniu:</w:t>
      </w:r>
    </w:p>
    <w:p w14:paraId="686A2B6F" w14:textId="77777777" w:rsidR="009E3203" w:rsidRPr="009E3203" w:rsidRDefault="009E3203" w:rsidP="009E3203">
      <w:pPr>
        <w:numPr>
          <w:ilvl w:val="0"/>
          <w:numId w:val="2"/>
        </w:num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…………………………….</w:t>
      </w:r>
    </w:p>
    <w:p w14:paraId="4C113E9B" w14:textId="77777777" w:rsidR="009E3203" w:rsidRPr="009E3203" w:rsidRDefault="009E3203" w:rsidP="009E3203">
      <w:pPr>
        <w:numPr>
          <w:ilvl w:val="0"/>
          <w:numId w:val="2"/>
        </w:num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…………………………….</w:t>
      </w:r>
    </w:p>
    <w:p w14:paraId="4C9B8EC2" w14:textId="77777777" w:rsidR="009E3203" w:rsidRDefault="009E3203" w:rsidP="003879CF">
      <w:pPr>
        <w:spacing w:after="0" w:line="300" w:lineRule="exact"/>
        <w:ind w:left="720" w:hanging="720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  <w:r w:rsidRPr="003879CF">
        <w:rPr>
          <w:rFonts w:ascii="Times New Roman" w:eastAsia="Calibri" w:hAnsi="Times New Roman" w:cs="Times New Roman"/>
          <w:i/>
          <w:iCs/>
          <w:kern w:val="0"/>
          <w14:ligatures w14:val="none"/>
        </w:rPr>
        <w:t>* W przypadku wypełnienia pkt 2 należy do oferty załączyć pisemne uzasadnienie.</w:t>
      </w:r>
    </w:p>
    <w:p w14:paraId="06C08923" w14:textId="77777777" w:rsidR="00354061" w:rsidRDefault="00354061" w:rsidP="003879CF">
      <w:pPr>
        <w:spacing w:after="0" w:line="300" w:lineRule="exact"/>
        <w:ind w:left="720" w:hanging="720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2359C355" w14:textId="77777777" w:rsidR="00354061" w:rsidRPr="003879CF" w:rsidRDefault="00354061" w:rsidP="003879CF">
      <w:pPr>
        <w:spacing w:after="0" w:line="300" w:lineRule="exact"/>
        <w:ind w:left="720" w:hanging="720"/>
        <w:rPr>
          <w:rFonts w:ascii="Times New Roman" w:eastAsia="Calibri" w:hAnsi="Times New Roman" w:cs="Times New Roman"/>
          <w:i/>
          <w:iCs/>
          <w:kern w:val="0"/>
          <w14:ligatures w14:val="none"/>
        </w:rPr>
      </w:pPr>
    </w:p>
    <w:p w14:paraId="45A74F86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108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EA291A2" w14:textId="77777777" w:rsidR="009E3203" w:rsidRDefault="009E3203" w:rsidP="009E3203">
      <w:pPr>
        <w:numPr>
          <w:ilvl w:val="0"/>
          <w:numId w:val="1"/>
        </w:numPr>
        <w:spacing w:after="0" w:line="300" w:lineRule="exact"/>
        <w:ind w:left="567" w:hanging="28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Oferujemy realizację zamówienia w pełnym zakresie w następujących kwotach:</w:t>
      </w:r>
    </w:p>
    <w:p w14:paraId="7DB9D867" w14:textId="77777777" w:rsidR="00A01D52" w:rsidRDefault="00A01D52" w:rsidP="009E3203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DAFDE7A" w14:textId="77777777" w:rsidR="00354061" w:rsidRDefault="00354061" w:rsidP="003540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ZADANIE NR 1</w:t>
      </w:r>
    </w:p>
    <w:p w14:paraId="3EF6E049" w14:textId="77777777" w:rsidR="00544CBC" w:rsidRPr="00354061" w:rsidRDefault="00544CBC" w:rsidP="0035406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1.1 – Komputer przenośny typu notebook </w:t>
      </w:r>
    </w:p>
    <w:p w14:paraId="200734ED" w14:textId="77777777" w:rsidR="00354061" w:rsidRPr="00354061" w:rsidRDefault="00354061" w:rsidP="00354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I. Cena </w:t>
      </w: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3566"/>
        <w:gridCol w:w="567"/>
        <w:gridCol w:w="992"/>
        <w:gridCol w:w="1560"/>
        <w:gridCol w:w="1559"/>
        <w:gridCol w:w="579"/>
        <w:gridCol w:w="1973"/>
        <w:gridCol w:w="2836"/>
      </w:tblGrid>
      <w:tr w:rsidR="00354061" w:rsidRPr="00354061" w14:paraId="78041061" w14:textId="77777777" w:rsidTr="00354061">
        <w:trPr>
          <w:cantSplit/>
          <w:tblHeader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F862ADC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3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270DB1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4"/>
                <w:lang w:eastAsia="pl-PL"/>
                <w14:ligatures w14:val="none"/>
              </w:rPr>
            </w:pPr>
          </w:p>
          <w:p w14:paraId="1A451BFD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4"/>
                <w:lang w:eastAsia="pl-PL"/>
                <w14:ligatures w14:val="none"/>
              </w:rPr>
              <w:t>Przedmiot zamówienia</w:t>
            </w: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4"/>
                <w:lang w:eastAsia="pl-PL"/>
                <w14:ligatures w14:val="none"/>
              </w:rPr>
              <w:br/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4F86D5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J.m.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DF495FC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Ilość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2AC102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Cena jedn. netto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23B491C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Wartość netto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7099C7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VAT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C842A1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Wartość</w:t>
            </w:r>
          </w:p>
          <w:p w14:paraId="4EB10470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brutto</w:t>
            </w:r>
          </w:p>
        </w:tc>
      </w:tr>
      <w:tr w:rsidR="00354061" w:rsidRPr="00354061" w14:paraId="193B1DD9" w14:textId="77777777" w:rsidTr="00354061">
        <w:trPr>
          <w:cantSplit/>
          <w:trHeight w:val="254"/>
          <w:tblHeader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5552" w14:textId="77777777" w:rsidR="00354061" w:rsidRPr="00354061" w:rsidRDefault="00354061" w:rsidP="00354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FCD6" w14:textId="77777777" w:rsidR="00354061" w:rsidRPr="00354061" w:rsidRDefault="00354061" w:rsidP="00354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739C" w14:textId="77777777" w:rsidR="00354061" w:rsidRPr="00354061" w:rsidRDefault="00354061" w:rsidP="00354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07A7" w14:textId="77777777" w:rsidR="00354061" w:rsidRPr="00354061" w:rsidRDefault="00354061" w:rsidP="00354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85A8" w14:textId="77777777" w:rsidR="00354061" w:rsidRPr="00354061" w:rsidRDefault="00354061" w:rsidP="00354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5EC4" w14:textId="77777777" w:rsidR="00354061" w:rsidRPr="00354061" w:rsidRDefault="00354061" w:rsidP="00354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B44BC9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  <w:t>%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CC3BE8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wartość</w:t>
            </w:r>
          </w:p>
          <w:p w14:paraId="2522FD9D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podatku VAT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2AB4" w14:textId="77777777" w:rsidR="00354061" w:rsidRPr="00354061" w:rsidRDefault="00354061" w:rsidP="003540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354061" w:rsidRPr="00354061" w14:paraId="1D684681" w14:textId="77777777" w:rsidTr="00354061">
        <w:trPr>
          <w:trHeight w:val="4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DB3D" w14:textId="77777777" w:rsidR="00354061" w:rsidRPr="00354061" w:rsidRDefault="00354061" w:rsidP="0035406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58A0" w14:textId="77777777" w:rsidR="00354061" w:rsidRPr="00354061" w:rsidRDefault="00B16A29" w:rsidP="00354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Komputer przenośny typu notebook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C512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204D" w14:textId="3C5F3145" w:rsidR="00354061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FEDF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5CC4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CE66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215B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751B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54061" w:rsidRPr="00354061" w14:paraId="7168CF5C" w14:textId="77777777" w:rsidTr="00382525">
        <w:trPr>
          <w:trHeight w:val="64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9775" w14:textId="77777777" w:rsidR="00354061" w:rsidRPr="00354061" w:rsidRDefault="00354061" w:rsidP="0035406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401E" w14:textId="61559A9E" w:rsidR="00354061" w:rsidRPr="00354061" w:rsidRDefault="00A900D1" w:rsidP="00354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Mysz optyczna USB, dwuprzyciskowa z rolką (scroll)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85DB" w14:textId="77777777" w:rsidR="00354061" w:rsidRPr="00354061" w:rsidRDefault="00544CBC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FCEC" w14:textId="1E2834C3" w:rsidR="00354061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C5D2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EC32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0B04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4B8D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5BC7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A900D1" w:rsidRPr="00354061" w14:paraId="69A0B53A" w14:textId="77777777" w:rsidTr="00382525">
        <w:trPr>
          <w:trHeight w:val="64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8CD8" w14:textId="6EDC79C4" w:rsidR="00A900D1" w:rsidRDefault="00A900D1" w:rsidP="0035406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3EF1" w14:textId="393AE31F" w:rsidR="00A900D1" w:rsidRDefault="00A900D1" w:rsidP="00354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Klawiatura USB w układzie US QWERTY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82C9" w14:textId="1BDB02D9" w:rsidR="00A900D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2DC4" w14:textId="3C090D22" w:rsidR="00A900D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7C63" w14:textId="77777777" w:rsidR="00A900D1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C70C" w14:textId="77777777" w:rsidR="00A900D1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CC1D" w14:textId="77777777" w:rsidR="00A900D1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2337" w14:textId="77777777" w:rsidR="00A900D1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50A" w14:textId="77777777" w:rsidR="00A900D1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544CBC" w:rsidRPr="00354061" w14:paraId="7E23EBAE" w14:textId="77777777" w:rsidTr="00354061">
        <w:trPr>
          <w:trHeight w:val="4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F61B" w14:textId="4E6C9CE0" w:rsidR="00544CBC" w:rsidRDefault="00A900D1" w:rsidP="0035406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430C" w14:textId="77777777" w:rsidR="00544CBC" w:rsidRPr="00354061" w:rsidRDefault="00544CBC" w:rsidP="00354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Torba transportowa dwukomorowa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0A03" w14:textId="77777777" w:rsidR="00544CBC" w:rsidRPr="00354061" w:rsidRDefault="00544CBC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E915" w14:textId="5B6D184B" w:rsidR="00544CBC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BC38" w14:textId="77777777" w:rsidR="00544CBC" w:rsidRPr="00354061" w:rsidRDefault="00544CBC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9844" w14:textId="77777777" w:rsidR="00544CBC" w:rsidRPr="00354061" w:rsidRDefault="00544CBC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6682" w14:textId="77777777" w:rsidR="00544CBC" w:rsidRPr="00354061" w:rsidRDefault="00544CBC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622A" w14:textId="77777777" w:rsidR="00544CBC" w:rsidRPr="00354061" w:rsidRDefault="00544CBC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D666" w14:textId="77777777" w:rsidR="00544CBC" w:rsidRPr="00354061" w:rsidRDefault="00544CBC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A900D1" w:rsidRPr="00354061" w14:paraId="5C6AFB46" w14:textId="77777777" w:rsidTr="00354061">
        <w:trPr>
          <w:trHeight w:val="4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9B74" w14:textId="4FDE415C" w:rsidR="00A900D1" w:rsidRDefault="00A900D1" w:rsidP="0035406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A6C8" w14:textId="7D0D0F6B" w:rsidR="00A900D1" w:rsidRDefault="00A900D1" w:rsidP="003540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Zewnętrzny napęd optyczny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DVD +/- RW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00E0" w14:textId="287F6719" w:rsidR="00A900D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7062" w14:textId="3DD40143" w:rsidR="00A900D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45BC" w14:textId="77777777" w:rsidR="00A900D1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E084" w14:textId="77777777" w:rsidR="00A900D1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E9AA" w14:textId="77777777" w:rsidR="00A900D1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040F" w14:textId="77777777" w:rsidR="00A900D1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A378" w14:textId="77777777" w:rsidR="00A900D1" w:rsidRPr="00354061" w:rsidRDefault="00A900D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54061" w:rsidRPr="00354061" w14:paraId="4A973938" w14:textId="77777777" w:rsidTr="00354061">
        <w:trPr>
          <w:trHeight w:val="460"/>
        </w:trPr>
        <w:tc>
          <w:tcPr>
            <w:tcW w:w="7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C300" w14:textId="77777777" w:rsidR="00354061" w:rsidRPr="00354061" w:rsidRDefault="00354061" w:rsidP="00354061">
            <w:pPr>
              <w:spacing w:after="0" w:line="240" w:lineRule="auto"/>
              <w:ind w:left="-30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RAZEM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86CF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6255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XX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1405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E60C" w14:textId="77777777" w:rsidR="00354061" w:rsidRPr="00354061" w:rsidRDefault="00354061" w:rsidP="003540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267AF189" w14:textId="77777777" w:rsidR="00A01D52" w:rsidRPr="00354061" w:rsidRDefault="00354061" w:rsidP="009E3203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</w:pPr>
      <w:r w:rsidRPr="00354061">
        <w:rPr>
          <w:rFonts w:ascii="Times New Roman" w:eastAsia="Calibri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  <w:t>*wymagane jest uzupełnienie parametrów technicznych sprzętu oferowanego przez Wykonawcę, które stanowią integralną część formularza ofertowego</w:t>
      </w:r>
    </w:p>
    <w:p w14:paraId="5590E697" w14:textId="77777777" w:rsidR="00354061" w:rsidRDefault="00354061" w:rsidP="009E3203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2EB162F" w14:textId="77777777" w:rsidR="00354061" w:rsidRPr="00354061" w:rsidRDefault="00354061" w:rsidP="00354061">
      <w:pPr>
        <w:autoSpaceDE w:val="0"/>
        <w:autoSpaceDN w:val="0"/>
        <w:adjustRightInd w:val="0"/>
        <w:spacing w:after="0" w:line="360" w:lineRule="auto"/>
        <w:ind w:left="142" w:hanging="284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5406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II. Okres gwarancji na przedmiot zamówienia: </w:t>
      </w:r>
    </w:p>
    <w:p w14:paraId="7FBECF0E" w14:textId="71BAE023" w:rsidR="00354061" w:rsidRDefault="00354061" w:rsidP="00354061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Oświadczamy, że na dostarczony przedmiot zamówienia, udzielimy gwarancji </w:t>
      </w:r>
      <w:r w:rsidR="00544C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24</w:t>
      </w: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miesi</w:t>
      </w:r>
      <w:r w:rsidR="00544C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ą</w:t>
      </w: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</w:t>
      </w:r>
      <w:r w:rsidR="00544C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="005C5D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producenta świadczonej na miejscu u klienta </w:t>
      </w:r>
      <w:r w:rsidR="005C5D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(On-Site).</w:t>
      </w:r>
    </w:p>
    <w:p w14:paraId="561A3EF3" w14:textId="77777777" w:rsidR="00354061" w:rsidRPr="00354061" w:rsidRDefault="00354061" w:rsidP="00354061">
      <w:pPr>
        <w:autoSpaceDE w:val="0"/>
        <w:autoSpaceDN w:val="0"/>
        <w:adjustRightInd w:val="0"/>
        <w:spacing w:line="240" w:lineRule="auto"/>
        <w:ind w:left="142" w:hanging="284"/>
        <w:jc w:val="both"/>
        <w:rPr>
          <w:rFonts w:ascii="Times New Roman" w:eastAsia="Times New Roman" w:hAnsi="Times New Roman" w:cs="Times New Roman"/>
          <w:b/>
          <w:spacing w:val="2"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354061">
        <w:rPr>
          <w:rFonts w:ascii="Times New Roman" w:eastAsia="Times New Roman" w:hAnsi="Times New Roman" w:cs="Times New Roman"/>
          <w:b/>
          <w:spacing w:val="2"/>
          <w:kern w:val="0"/>
          <w:sz w:val="24"/>
          <w:szCs w:val="24"/>
          <w:lang w:eastAsia="pl-PL"/>
          <w14:ligatures w14:val="none"/>
        </w:rPr>
        <w:t>III. Termin realizacji:</w:t>
      </w:r>
    </w:p>
    <w:p w14:paraId="47EDDBA6" w14:textId="77777777" w:rsidR="00354061" w:rsidRDefault="00354061" w:rsidP="0035406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bookmarkStart w:id="0" w:name="_Hlk83039299"/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Oświadczam/y, iż zamówienie wykonamy w terminie: </w:t>
      </w:r>
      <w:r w:rsidR="00544C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14</w:t>
      </w: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dni kalendarzowych od daty zawarcia umowy</w:t>
      </w:r>
      <w:bookmarkEnd w:id="0"/>
      <w:r w:rsidR="00544C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1B2513E0" w14:textId="77777777" w:rsidR="00544CBC" w:rsidRDefault="00544CBC" w:rsidP="00354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2EC416D7" w14:textId="77777777" w:rsidR="00544CBC" w:rsidRDefault="00544CBC" w:rsidP="00544CB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C383013" w14:textId="77777777" w:rsidR="00B16A29" w:rsidRDefault="00B16A29" w:rsidP="00A900D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2993A32" w14:textId="06A4D24E" w:rsidR="00B16A29" w:rsidRPr="00354061" w:rsidRDefault="00B16A29" w:rsidP="00B16A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lastRenderedPageBreak/>
        <w:t xml:space="preserve">ZADANIE NR </w:t>
      </w:r>
      <w:r w:rsidR="00A900D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2</w:t>
      </w:r>
      <w:r w:rsidR="00544CB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– Monitor biurowy </w:t>
      </w:r>
      <w:r w:rsidR="00A900D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 funkcją stacji dokującej</w:t>
      </w:r>
    </w:p>
    <w:p w14:paraId="1B5A5C38" w14:textId="77777777" w:rsidR="00B16A29" w:rsidRPr="00354061" w:rsidRDefault="00B16A29" w:rsidP="00B16A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I. Cena </w:t>
      </w: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3566"/>
        <w:gridCol w:w="567"/>
        <w:gridCol w:w="992"/>
        <w:gridCol w:w="1560"/>
        <w:gridCol w:w="1559"/>
        <w:gridCol w:w="579"/>
        <w:gridCol w:w="1973"/>
        <w:gridCol w:w="2836"/>
      </w:tblGrid>
      <w:tr w:rsidR="00B16A29" w:rsidRPr="00354061" w14:paraId="3EFEDED3" w14:textId="77777777" w:rsidTr="00C42D17">
        <w:trPr>
          <w:cantSplit/>
          <w:tblHeader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9091D4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3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3768C6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4"/>
                <w:lang w:eastAsia="pl-PL"/>
                <w14:ligatures w14:val="none"/>
              </w:rPr>
            </w:pPr>
          </w:p>
          <w:p w14:paraId="0DBB7064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4"/>
                <w:lang w:eastAsia="pl-PL"/>
                <w14:ligatures w14:val="none"/>
              </w:rPr>
              <w:t>Przedmiot zamówienia</w:t>
            </w: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4"/>
                <w:lang w:eastAsia="pl-PL"/>
                <w14:ligatures w14:val="none"/>
              </w:rPr>
              <w:br/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AD3547D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J.m.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85D2709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Ilość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8AF6634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Cena jedn. netto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F09BE1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Wartość netto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898C90D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VAT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865C80C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Wartość</w:t>
            </w:r>
          </w:p>
          <w:p w14:paraId="33B84369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brutto</w:t>
            </w:r>
          </w:p>
        </w:tc>
      </w:tr>
      <w:tr w:rsidR="00B16A29" w:rsidRPr="00354061" w14:paraId="58173F44" w14:textId="77777777" w:rsidTr="00C42D17">
        <w:trPr>
          <w:cantSplit/>
          <w:trHeight w:val="254"/>
          <w:tblHeader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09A9" w14:textId="77777777" w:rsidR="00B16A29" w:rsidRPr="00354061" w:rsidRDefault="00B16A29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7D66" w14:textId="77777777" w:rsidR="00B16A29" w:rsidRPr="00354061" w:rsidRDefault="00B16A29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8632" w14:textId="77777777" w:rsidR="00B16A29" w:rsidRPr="00354061" w:rsidRDefault="00B16A29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2BB0" w14:textId="77777777" w:rsidR="00B16A29" w:rsidRPr="00354061" w:rsidRDefault="00B16A29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0523" w14:textId="77777777" w:rsidR="00B16A29" w:rsidRPr="00354061" w:rsidRDefault="00B16A29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CF7C" w14:textId="77777777" w:rsidR="00B16A29" w:rsidRPr="00354061" w:rsidRDefault="00B16A29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BF86B43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  <w:t>%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37DCEB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wartość</w:t>
            </w:r>
          </w:p>
          <w:p w14:paraId="6E22C310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podatku VAT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36A5" w14:textId="77777777" w:rsidR="00B16A29" w:rsidRPr="00354061" w:rsidRDefault="00B16A29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16A29" w:rsidRPr="00354061" w14:paraId="1C8E732E" w14:textId="77777777" w:rsidTr="00D4140F">
        <w:trPr>
          <w:trHeight w:val="67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000E" w14:textId="77777777" w:rsidR="00B16A29" w:rsidRPr="00354061" w:rsidRDefault="00B16A29" w:rsidP="00C42D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BF3A" w14:textId="0397C018" w:rsidR="00B16A29" w:rsidRPr="00354061" w:rsidRDefault="00544CBC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Monitor biurowy </w:t>
            </w:r>
            <w:r w:rsidR="00A900D1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 funkcją stacji dokującej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D901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D965" w14:textId="730FA9AE" w:rsidR="00B16A29" w:rsidRPr="00354061" w:rsidRDefault="00A900D1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F651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8094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910B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6B0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92CD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B16A29" w:rsidRPr="00354061" w14:paraId="56D13743" w14:textId="77777777" w:rsidTr="00C42D17">
        <w:trPr>
          <w:trHeight w:val="460"/>
        </w:trPr>
        <w:tc>
          <w:tcPr>
            <w:tcW w:w="7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61BD" w14:textId="77777777" w:rsidR="00B16A29" w:rsidRPr="00354061" w:rsidRDefault="00B16A29" w:rsidP="00C42D17">
            <w:pPr>
              <w:spacing w:after="0" w:line="240" w:lineRule="auto"/>
              <w:ind w:left="-30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RAZEM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41B6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C9D8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XX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3E6E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EF6E" w14:textId="77777777" w:rsidR="00B16A29" w:rsidRPr="00354061" w:rsidRDefault="00B16A29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3341D930" w14:textId="77777777" w:rsidR="00B16A29" w:rsidRPr="00354061" w:rsidRDefault="00B16A29" w:rsidP="00B16A29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</w:pPr>
      <w:r w:rsidRPr="00354061">
        <w:rPr>
          <w:rFonts w:ascii="Times New Roman" w:eastAsia="Calibri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  <w:t>*wymagane jest uzupełnienie parametrów technicznych sprzętu oferowanego przez Wykonawcę, które stanowią integralną część formularza ofertowego</w:t>
      </w:r>
    </w:p>
    <w:p w14:paraId="0035C3BC" w14:textId="77777777" w:rsidR="00B16A29" w:rsidRDefault="00B16A29" w:rsidP="00B16A29">
      <w:pPr>
        <w:autoSpaceDE w:val="0"/>
        <w:autoSpaceDN w:val="0"/>
        <w:adjustRightInd w:val="0"/>
        <w:spacing w:after="0" w:line="360" w:lineRule="auto"/>
        <w:ind w:left="142" w:hanging="284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29A2A6BD" w14:textId="77777777" w:rsidR="00B16A29" w:rsidRPr="00354061" w:rsidRDefault="00B16A29" w:rsidP="00B16A29">
      <w:pPr>
        <w:autoSpaceDE w:val="0"/>
        <w:autoSpaceDN w:val="0"/>
        <w:adjustRightInd w:val="0"/>
        <w:spacing w:after="0" w:line="360" w:lineRule="auto"/>
        <w:ind w:left="142" w:hanging="284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35406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II. Okres gwarancji na przedmiot zamówienia: </w:t>
      </w:r>
    </w:p>
    <w:p w14:paraId="5FE37747" w14:textId="1B132A0D" w:rsidR="00B16A29" w:rsidRDefault="00B16A29" w:rsidP="00B16A29">
      <w:pPr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Oświadczamy, że na dostarczony przedmiot zamówienia, udzielimy gwarancji </w:t>
      </w:r>
      <w:r w:rsidR="005C5D2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producenta </w:t>
      </w: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</w:t>
      </w:r>
      <w:r w:rsidR="00544C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36 </w:t>
      </w: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miesi</w:t>
      </w:r>
      <w:r w:rsidR="00544C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ęcy</w:t>
      </w:r>
      <w:r w:rsidR="00A900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A900D1" w:rsidRPr="00A900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typu Premium Panel Exchange (wymiana monitora na nowy w przypadku znalezienia choćby jednego jasnego piksela).</w:t>
      </w:r>
    </w:p>
    <w:p w14:paraId="3463C61F" w14:textId="77777777" w:rsidR="00B16A29" w:rsidRPr="00354061" w:rsidRDefault="00B16A29" w:rsidP="00B16A29">
      <w:pPr>
        <w:autoSpaceDE w:val="0"/>
        <w:autoSpaceDN w:val="0"/>
        <w:adjustRightInd w:val="0"/>
        <w:spacing w:line="240" w:lineRule="auto"/>
        <w:ind w:left="142" w:hanging="284"/>
        <w:jc w:val="both"/>
        <w:rPr>
          <w:rFonts w:ascii="Times New Roman" w:eastAsia="Times New Roman" w:hAnsi="Times New Roman" w:cs="Times New Roman"/>
          <w:b/>
          <w:spacing w:val="2"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354061">
        <w:rPr>
          <w:rFonts w:ascii="Times New Roman" w:eastAsia="Times New Roman" w:hAnsi="Times New Roman" w:cs="Times New Roman"/>
          <w:b/>
          <w:spacing w:val="2"/>
          <w:kern w:val="0"/>
          <w:sz w:val="24"/>
          <w:szCs w:val="24"/>
          <w:lang w:eastAsia="pl-PL"/>
          <w14:ligatures w14:val="none"/>
        </w:rPr>
        <w:t>III. Termin realizacji:</w:t>
      </w:r>
    </w:p>
    <w:p w14:paraId="72B4593E" w14:textId="77777777" w:rsidR="00B16A29" w:rsidRDefault="00B16A29" w:rsidP="00B16A2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Oświadczam/y, iż zamówienie wykonamy w terminie: </w:t>
      </w:r>
      <w:r w:rsidR="00544C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14 </w:t>
      </w: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dni kalendarzowych od daty zawarcia umowy</w:t>
      </w:r>
      <w:r w:rsidR="00544CBC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5F542BA" w14:textId="77777777" w:rsidR="00A900D1" w:rsidRDefault="00A900D1" w:rsidP="00B16A2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DB1E277" w14:textId="77777777" w:rsidR="00A900D1" w:rsidRDefault="00A900D1" w:rsidP="00B16A2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2854BD4" w14:textId="77777777" w:rsidR="00A01D52" w:rsidRDefault="00A01D52" w:rsidP="009E3203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EBAAE5A" w14:textId="6208C0F0" w:rsidR="00AD55AC" w:rsidRPr="00354061" w:rsidRDefault="00AD55AC" w:rsidP="00AD55A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ZADANIE NR </w:t>
      </w:r>
      <w:r w:rsidR="00A900D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3</w:t>
      </w:r>
      <w:r w:rsidR="0038252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– Oprogramowanie biurowe</w:t>
      </w:r>
    </w:p>
    <w:p w14:paraId="7ABF7E38" w14:textId="77777777" w:rsidR="00AD55AC" w:rsidRPr="00354061" w:rsidRDefault="00AD55AC" w:rsidP="00AD55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I. Cena </w:t>
      </w:r>
    </w:p>
    <w:tbl>
      <w:tblPr>
        <w:tblW w:w="14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3168"/>
        <w:gridCol w:w="965"/>
        <w:gridCol w:w="992"/>
        <w:gridCol w:w="1560"/>
        <w:gridCol w:w="1559"/>
        <w:gridCol w:w="579"/>
        <w:gridCol w:w="1973"/>
        <w:gridCol w:w="2836"/>
      </w:tblGrid>
      <w:tr w:rsidR="00AD55AC" w:rsidRPr="00354061" w14:paraId="2A41D645" w14:textId="77777777" w:rsidTr="00AD55AC">
        <w:trPr>
          <w:cantSplit/>
          <w:tblHeader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F5A2E25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A90866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4"/>
                <w:lang w:eastAsia="pl-PL"/>
                <w14:ligatures w14:val="none"/>
              </w:rPr>
            </w:pPr>
          </w:p>
          <w:p w14:paraId="2CB40B6B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4"/>
                <w:lang w:eastAsia="pl-PL"/>
                <w14:ligatures w14:val="none"/>
              </w:rPr>
              <w:t>Przedmiot zamówienia</w:t>
            </w: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4"/>
                <w:lang w:eastAsia="pl-PL"/>
                <w14:ligatures w14:val="none"/>
              </w:rPr>
              <w:br/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226E3F6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J.m.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0410E8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Ilość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098B7E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Cena jedn. netto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393A51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Wartość netto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7EEB39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VAT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312D395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Wartość</w:t>
            </w:r>
          </w:p>
          <w:p w14:paraId="444BC7EE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brutto</w:t>
            </w:r>
          </w:p>
        </w:tc>
      </w:tr>
      <w:tr w:rsidR="00AD55AC" w:rsidRPr="00354061" w14:paraId="6E737B22" w14:textId="77777777" w:rsidTr="00AD55AC">
        <w:trPr>
          <w:cantSplit/>
          <w:trHeight w:val="254"/>
          <w:tblHeader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E29E" w14:textId="77777777" w:rsidR="00AD55AC" w:rsidRPr="00354061" w:rsidRDefault="00AD55AC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A129" w14:textId="77777777" w:rsidR="00AD55AC" w:rsidRPr="00354061" w:rsidRDefault="00AD55AC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92F6" w14:textId="77777777" w:rsidR="00AD55AC" w:rsidRPr="00354061" w:rsidRDefault="00AD55AC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C4E1" w14:textId="77777777" w:rsidR="00AD55AC" w:rsidRPr="00354061" w:rsidRDefault="00AD55AC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B998" w14:textId="77777777" w:rsidR="00AD55AC" w:rsidRPr="00354061" w:rsidRDefault="00AD55AC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A522" w14:textId="77777777" w:rsidR="00AD55AC" w:rsidRPr="00354061" w:rsidRDefault="00AD55AC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080C392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  <w:t>%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DB970C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wartość</w:t>
            </w:r>
          </w:p>
          <w:p w14:paraId="713E8D7C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4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podatku VAT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6BDFE" w14:textId="77777777" w:rsidR="00AD55AC" w:rsidRPr="00354061" w:rsidRDefault="00AD55AC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AD55AC" w:rsidRPr="00354061" w14:paraId="2371B25D" w14:textId="77777777" w:rsidTr="00AD55AC">
        <w:trPr>
          <w:trHeight w:val="4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BA97" w14:textId="77777777" w:rsidR="00AD55AC" w:rsidRPr="00354061" w:rsidRDefault="00AD55AC" w:rsidP="00C42D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1AC8" w14:textId="77777777" w:rsidR="00AD55AC" w:rsidRPr="00354061" w:rsidRDefault="00AD55AC" w:rsidP="00C42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Microsoft Office 2024 lub nowszy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4206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licencja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B214" w14:textId="6D1A8C63" w:rsidR="00AD55AC" w:rsidRPr="00354061" w:rsidRDefault="00A900D1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7132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7364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9035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2AB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238E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AD55AC" w:rsidRPr="00354061" w14:paraId="1C153DDD" w14:textId="77777777" w:rsidTr="00C42D17">
        <w:trPr>
          <w:trHeight w:val="460"/>
        </w:trPr>
        <w:tc>
          <w:tcPr>
            <w:tcW w:w="7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C517" w14:textId="77777777" w:rsidR="00AD55AC" w:rsidRPr="00354061" w:rsidRDefault="00AD55AC" w:rsidP="00C42D17">
            <w:pPr>
              <w:spacing w:after="0" w:line="240" w:lineRule="auto"/>
              <w:ind w:left="-30"/>
              <w:jc w:val="right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RAZEM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BE66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2DFD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354061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XX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2213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DA3E" w14:textId="77777777" w:rsidR="00AD55AC" w:rsidRPr="00354061" w:rsidRDefault="00AD55AC" w:rsidP="00C4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75F309BE" w14:textId="77777777" w:rsidR="00AD55AC" w:rsidRPr="00354061" w:rsidRDefault="00AD55AC" w:rsidP="00AD55AC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</w:pPr>
      <w:r w:rsidRPr="00354061">
        <w:rPr>
          <w:rFonts w:ascii="Times New Roman" w:eastAsia="Calibri" w:hAnsi="Times New Roman" w:cs="Times New Roman"/>
          <w:b/>
          <w:bCs/>
          <w:i/>
          <w:iCs/>
          <w:kern w:val="0"/>
          <w:sz w:val="20"/>
          <w:szCs w:val="20"/>
          <w14:ligatures w14:val="none"/>
        </w:rPr>
        <w:t>*wymagane jest uzupełnienie parametrów technicznych sprzętu oferowanego przez Wykonawcę, które stanowią integralną część formularza ofertowego</w:t>
      </w:r>
    </w:p>
    <w:p w14:paraId="07C9C2A6" w14:textId="77777777" w:rsidR="00AD55AC" w:rsidRDefault="00AD55AC" w:rsidP="00AD55AC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AAC927A" w14:textId="3940DD04" w:rsidR="00AD55AC" w:rsidRPr="00354061" w:rsidRDefault="00AD55AC" w:rsidP="00382525">
      <w:pPr>
        <w:autoSpaceDE w:val="0"/>
        <w:autoSpaceDN w:val="0"/>
        <w:adjustRightInd w:val="0"/>
        <w:spacing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spacing w:val="2"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b/>
          <w:spacing w:val="2"/>
          <w:kern w:val="0"/>
          <w:sz w:val="24"/>
          <w:szCs w:val="24"/>
          <w:lang w:eastAsia="pl-PL"/>
          <w14:ligatures w14:val="none"/>
        </w:rPr>
        <w:lastRenderedPageBreak/>
        <w:t>II. Termin realizacji:</w:t>
      </w:r>
    </w:p>
    <w:p w14:paraId="097C353B" w14:textId="2001DF08" w:rsidR="00AD55AC" w:rsidRDefault="00AD55AC" w:rsidP="00AD55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Oświadczam/y, iż zamówienie wykonamy w terminie: </w:t>
      </w:r>
      <w:r w:rsidR="00F469C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14</w:t>
      </w:r>
      <w:r w:rsidRPr="003540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dni kalendarzowych od daty zawarcia umowy</w:t>
      </w:r>
      <w:r w:rsidR="00F469C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B1CE7E2" w14:textId="77777777" w:rsidR="005F1135" w:rsidRDefault="005F1135" w:rsidP="00AD55A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EF894DA" w14:textId="77777777" w:rsidR="00A01D52" w:rsidRDefault="00A01D52" w:rsidP="009E3203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173618A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przypadku stosowania zmniejszonych stawek VAT wykonawca jest zobowiązany wskazać podstawy prawne stosowania takich stawek. Przy wyliczeniu kwoty oferty stosować należy zasady zaokrąglania do groszy każdej pozycji, będącej przedmiotem oferty.</w:t>
      </w:r>
    </w:p>
    <w:p w14:paraId="4271A5A7" w14:textId="77777777" w:rsidR="00753BBA" w:rsidRDefault="00753BBA" w:rsidP="00C76131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CECCC31" w14:textId="77777777" w:rsidR="009E3203" w:rsidRPr="009C1CD8" w:rsidRDefault="00C76131" w:rsidP="009C1CD8">
      <w:pPr>
        <w:pStyle w:val="Akapitzlist"/>
        <w:numPr>
          <w:ilvl w:val="0"/>
          <w:numId w:val="1"/>
        </w:numPr>
        <w:tabs>
          <w:tab w:val="left" w:pos="1296"/>
        </w:tabs>
        <w:spacing w:after="0" w:line="300" w:lineRule="exact"/>
        <w:ind w:left="284" w:hanging="284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PARAMETRY TECHNICZNE SPRZĘTU OFEROWANEGO PRZEZ WYKONAWCĘ</w:t>
      </w:r>
      <w:r w:rsidR="009C1CD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753BB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– </w:t>
      </w:r>
      <w:r w:rsidR="00753BBA" w:rsidRPr="00753BBA">
        <w:rPr>
          <w:rFonts w:ascii="Times New Roman" w:eastAsia="Calibri" w:hAnsi="Times New Roman" w:cs="Times New Roman"/>
          <w:i/>
          <w:iCs/>
          <w:kern w:val="0"/>
          <w14:ligatures w14:val="none"/>
        </w:rPr>
        <w:t>Wykonawca zobowiązany jest do wypełnienia Parametrów technicznych oferowanego sprzętu.</w:t>
      </w:r>
      <w:r w:rsidR="00753BBA">
        <w:rPr>
          <w:rFonts w:ascii="Times New Roman" w:eastAsia="Calibri" w:hAnsi="Times New Roman" w:cs="Times New Roman"/>
          <w:i/>
          <w:iCs/>
          <w:kern w:val="0"/>
          <w14:ligatures w14:val="none"/>
        </w:rPr>
        <w:t xml:space="preserve"> W przypadku braku wypełnienia poniższej tabeli, oferta zostanie odrzucona.</w:t>
      </w:r>
    </w:p>
    <w:p w14:paraId="43622E8B" w14:textId="77777777" w:rsidR="009C1CD8" w:rsidRDefault="009C1CD8" w:rsidP="009C1CD8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28A073EC" w14:textId="77777777" w:rsidR="009C1CD8" w:rsidRPr="009C1CD8" w:rsidRDefault="009C1CD8" w:rsidP="009C1CD8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ZADANIE NR 1: </w:t>
      </w: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11903"/>
      </w:tblGrid>
      <w:tr w:rsidR="009C1CD8" w:rsidRPr="009C1CD8" w14:paraId="1F125D2A" w14:textId="77777777" w:rsidTr="001A0620">
        <w:trPr>
          <w:trHeight w:val="371"/>
        </w:trPr>
        <w:tc>
          <w:tcPr>
            <w:tcW w:w="14993" w:type="dxa"/>
            <w:gridSpan w:val="2"/>
            <w:shd w:val="clear" w:color="auto" w:fill="FFFF00"/>
            <w:noWrap/>
          </w:tcPr>
          <w:p w14:paraId="2E8BEE04" w14:textId="77777777" w:rsidR="009C1CD8" w:rsidRPr="00213883" w:rsidRDefault="00213883" w:rsidP="00213883">
            <w:pPr>
              <w:pStyle w:val="Akapitzlist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  <w:r w:rsidRPr="00213883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KOMPUTER PRZENOŚNY TYPU NOTEBOOK </w:t>
            </w:r>
            <w:r w:rsidR="009C1CD8" w:rsidRPr="00213883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(parametry minimalne)</w:t>
            </w:r>
          </w:p>
          <w:p w14:paraId="4936DBA8" w14:textId="77777777" w:rsidR="009C1CD8" w:rsidRPr="009C1CD8" w:rsidRDefault="009C1CD8" w:rsidP="009C1CD8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PRODUCENT ………………….</w:t>
            </w:r>
          </w:p>
          <w:p w14:paraId="58958B74" w14:textId="77777777" w:rsidR="009C1CD8" w:rsidRPr="009C1CD8" w:rsidRDefault="009C1CD8" w:rsidP="009C1CD8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TYP ……………………………..</w:t>
            </w:r>
          </w:p>
          <w:p w14:paraId="7C13CFA8" w14:textId="77777777" w:rsidR="009C1CD8" w:rsidRPr="009C1CD8" w:rsidRDefault="009C1CD8" w:rsidP="009C1C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MODEL …………………………</w:t>
            </w:r>
          </w:p>
        </w:tc>
      </w:tr>
      <w:tr w:rsidR="009C1CD8" w:rsidRPr="009C1CD8" w14:paraId="437FF83D" w14:textId="77777777" w:rsidTr="002138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D4EC" w14:textId="6AC78C9E" w:rsidR="009C1CD8" w:rsidRPr="009C1CD8" w:rsidRDefault="00A900D1" w:rsidP="009C1CD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Przekątna ekranu</w:t>
            </w:r>
          </w:p>
        </w:tc>
        <w:tc>
          <w:tcPr>
            <w:tcW w:w="11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3236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4C74ED96" w14:textId="77777777" w:rsidTr="00213883">
        <w:trPr>
          <w:trHeight w:val="326"/>
        </w:trPr>
        <w:tc>
          <w:tcPr>
            <w:tcW w:w="3090" w:type="dxa"/>
            <w:noWrap/>
          </w:tcPr>
          <w:p w14:paraId="1F6325F6" w14:textId="45565703" w:rsidR="009C1CD8" w:rsidRPr="009C1CD8" w:rsidRDefault="00A900D1" w:rsidP="009C1CD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Rozdzielczość natywna</w:t>
            </w:r>
          </w:p>
        </w:tc>
        <w:tc>
          <w:tcPr>
            <w:tcW w:w="11903" w:type="dxa"/>
          </w:tcPr>
          <w:p w14:paraId="39B41420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6154FE13" w14:textId="77777777" w:rsidTr="00213883">
        <w:trPr>
          <w:trHeight w:val="261"/>
        </w:trPr>
        <w:tc>
          <w:tcPr>
            <w:tcW w:w="3090" w:type="dxa"/>
            <w:noWrap/>
          </w:tcPr>
          <w:p w14:paraId="3CCB64CA" w14:textId="0A846500" w:rsidR="009C1CD8" w:rsidRPr="009C1CD8" w:rsidRDefault="00A900D1" w:rsidP="009C1CD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Typ matrycy</w:t>
            </w:r>
          </w:p>
        </w:tc>
        <w:tc>
          <w:tcPr>
            <w:tcW w:w="11903" w:type="dxa"/>
          </w:tcPr>
          <w:p w14:paraId="61E6764B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3136CD5D" w14:textId="77777777" w:rsidTr="00213883">
        <w:trPr>
          <w:trHeight w:val="308"/>
        </w:trPr>
        <w:tc>
          <w:tcPr>
            <w:tcW w:w="3090" w:type="dxa"/>
            <w:noWrap/>
          </w:tcPr>
          <w:p w14:paraId="14A40F26" w14:textId="71509382" w:rsidR="009C1CD8" w:rsidRPr="009C1CD8" w:rsidRDefault="00A900D1" w:rsidP="009C1CD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Parametry obrazu</w:t>
            </w:r>
          </w:p>
        </w:tc>
        <w:tc>
          <w:tcPr>
            <w:tcW w:w="11903" w:type="dxa"/>
          </w:tcPr>
          <w:p w14:paraId="74E5DC06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4268E9EE" w14:textId="77777777" w:rsidTr="00213883">
        <w:trPr>
          <w:trHeight w:val="314"/>
        </w:trPr>
        <w:tc>
          <w:tcPr>
            <w:tcW w:w="3090" w:type="dxa"/>
            <w:noWrap/>
          </w:tcPr>
          <w:p w14:paraId="1E7133F1" w14:textId="0C59A2D4" w:rsidR="009C1CD8" w:rsidRPr="009C1CD8" w:rsidRDefault="00A900D1" w:rsidP="009C1CD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Obudowa</w:t>
            </w:r>
          </w:p>
        </w:tc>
        <w:tc>
          <w:tcPr>
            <w:tcW w:w="11903" w:type="dxa"/>
          </w:tcPr>
          <w:p w14:paraId="77E25F24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21DF535C" w14:textId="77777777" w:rsidTr="00213883">
        <w:trPr>
          <w:trHeight w:val="286"/>
        </w:trPr>
        <w:tc>
          <w:tcPr>
            <w:tcW w:w="3090" w:type="dxa"/>
            <w:noWrap/>
          </w:tcPr>
          <w:p w14:paraId="4DE3210F" w14:textId="69E8CB20" w:rsidR="009C1CD8" w:rsidRPr="009C1CD8" w:rsidRDefault="00A900D1" w:rsidP="009C1CD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Procesor</w:t>
            </w:r>
          </w:p>
        </w:tc>
        <w:tc>
          <w:tcPr>
            <w:tcW w:w="11903" w:type="dxa"/>
          </w:tcPr>
          <w:p w14:paraId="1D780EDF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4E62FD95" w14:textId="77777777" w:rsidTr="00213883">
        <w:trPr>
          <w:trHeight w:val="258"/>
        </w:trPr>
        <w:tc>
          <w:tcPr>
            <w:tcW w:w="3090" w:type="dxa"/>
            <w:noWrap/>
          </w:tcPr>
          <w:p w14:paraId="0F8DBBCE" w14:textId="2FEE7C94" w:rsidR="009C1CD8" w:rsidRPr="009C1CD8" w:rsidRDefault="00A900D1" w:rsidP="009C1CD8">
            <w:pPr>
              <w:widowControl w:val="0"/>
              <w:kinsoku w:val="0"/>
              <w:overflowPunct w:val="0"/>
              <w:spacing w:after="0" w:line="206" w:lineRule="exact"/>
              <w:rPr>
                <w:rFonts w:ascii="Arial" w:eastAsia="Calibri" w:hAnsi="Arial" w:cs="Arial"/>
                <w:kern w:val="0"/>
                <w:sz w:val="20"/>
                <w:szCs w:val="16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16"/>
                <w:lang w:val="en-US"/>
                <w14:ligatures w14:val="none"/>
              </w:rPr>
              <w:t>Model procesora</w:t>
            </w:r>
          </w:p>
        </w:tc>
        <w:tc>
          <w:tcPr>
            <w:tcW w:w="11903" w:type="dxa"/>
          </w:tcPr>
          <w:p w14:paraId="4B6A76F9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4B9AF817" w14:textId="77777777" w:rsidTr="00213883">
        <w:trPr>
          <w:trHeight w:val="270"/>
        </w:trPr>
        <w:tc>
          <w:tcPr>
            <w:tcW w:w="3090" w:type="dxa"/>
            <w:noWrap/>
          </w:tcPr>
          <w:p w14:paraId="46A70FC6" w14:textId="7C141588" w:rsidR="009C1CD8" w:rsidRPr="009C1CD8" w:rsidRDefault="00A900D1" w:rsidP="009C1CD8">
            <w:pPr>
              <w:widowControl w:val="0"/>
              <w:kinsoku w:val="0"/>
              <w:overflowPunct w:val="0"/>
              <w:spacing w:after="0" w:line="206" w:lineRule="exact"/>
              <w:rPr>
                <w:rFonts w:ascii="Arial" w:eastAsia="Calibri" w:hAnsi="Arial" w:cs="Arial"/>
                <w:kern w:val="0"/>
                <w:sz w:val="20"/>
                <w:szCs w:val="16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16"/>
                <w:lang w:val="en-US"/>
                <w14:ligatures w14:val="none"/>
              </w:rPr>
              <w:t>Taktowanie</w:t>
            </w:r>
          </w:p>
        </w:tc>
        <w:tc>
          <w:tcPr>
            <w:tcW w:w="11903" w:type="dxa"/>
          </w:tcPr>
          <w:p w14:paraId="1215062F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69214194" w14:textId="77777777" w:rsidTr="00213883">
        <w:trPr>
          <w:trHeight w:val="276"/>
        </w:trPr>
        <w:tc>
          <w:tcPr>
            <w:tcW w:w="3090" w:type="dxa"/>
            <w:noWrap/>
          </w:tcPr>
          <w:p w14:paraId="132C5AFB" w14:textId="67F354B7" w:rsidR="009C1CD8" w:rsidRPr="009C1CD8" w:rsidRDefault="00A900D1" w:rsidP="009C1CD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Płyta główna</w:t>
            </w:r>
          </w:p>
        </w:tc>
        <w:tc>
          <w:tcPr>
            <w:tcW w:w="11903" w:type="dxa"/>
          </w:tcPr>
          <w:p w14:paraId="27AB13BF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39E349CD" w14:textId="77777777" w:rsidTr="00213883">
        <w:trPr>
          <w:trHeight w:val="264"/>
        </w:trPr>
        <w:tc>
          <w:tcPr>
            <w:tcW w:w="3090" w:type="dxa"/>
            <w:noWrap/>
          </w:tcPr>
          <w:p w14:paraId="3BDDB7A3" w14:textId="2A5732AF" w:rsidR="009C1CD8" w:rsidRPr="009C1CD8" w:rsidRDefault="00A900D1" w:rsidP="009C1CD8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Pamięć RAM</w:t>
            </w:r>
          </w:p>
        </w:tc>
        <w:tc>
          <w:tcPr>
            <w:tcW w:w="11903" w:type="dxa"/>
          </w:tcPr>
          <w:p w14:paraId="43DABF22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203F8EBD" w14:textId="77777777" w:rsidTr="00213883">
        <w:trPr>
          <w:trHeight w:val="336"/>
        </w:trPr>
        <w:tc>
          <w:tcPr>
            <w:tcW w:w="3090" w:type="dxa"/>
            <w:noWrap/>
          </w:tcPr>
          <w:p w14:paraId="5F931E21" w14:textId="110BFC31" w:rsidR="009C1CD8" w:rsidRPr="009C1CD8" w:rsidRDefault="00A900D1" w:rsidP="009C1C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Konfiguracja pamięci</w:t>
            </w:r>
          </w:p>
        </w:tc>
        <w:tc>
          <w:tcPr>
            <w:tcW w:w="11903" w:type="dxa"/>
          </w:tcPr>
          <w:p w14:paraId="29F7BDF8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4261128E" w14:textId="77777777" w:rsidTr="00213883">
        <w:trPr>
          <w:trHeight w:val="238"/>
        </w:trPr>
        <w:tc>
          <w:tcPr>
            <w:tcW w:w="3090" w:type="dxa"/>
            <w:noWrap/>
          </w:tcPr>
          <w:p w14:paraId="4153B29D" w14:textId="305DFA0E" w:rsidR="009C1CD8" w:rsidRPr="009C1CD8" w:rsidRDefault="00A900D1" w:rsidP="009C1C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Dysk twardy</w:t>
            </w:r>
          </w:p>
        </w:tc>
        <w:tc>
          <w:tcPr>
            <w:tcW w:w="11903" w:type="dxa"/>
          </w:tcPr>
          <w:p w14:paraId="42F81597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190D9D58" w14:textId="77777777" w:rsidTr="00213883">
        <w:trPr>
          <w:trHeight w:val="256"/>
        </w:trPr>
        <w:tc>
          <w:tcPr>
            <w:tcW w:w="3090" w:type="dxa"/>
            <w:noWrap/>
          </w:tcPr>
          <w:p w14:paraId="21119D1E" w14:textId="128259F7" w:rsidR="009C1CD8" w:rsidRPr="009C1CD8" w:rsidRDefault="00A900D1" w:rsidP="009C1C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Karta graficzna</w:t>
            </w:r>
          </w:p>
        </w:tc>
        <w:tc>
          <w:tcPr>
            <w:tcW w:w="11903" w:type="dxa"/>
          </w:tcPr>
          <w:p w14:paraId="3BC53EF9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2165C9C9" w14:textId="77777777" w:rsidTr="00213883">
        <w:trPr>
          <w:trHeight w:val="432"/>
        </w:trPr>
        <w:tc>
          <w:tcPr>
            <w:tcW w:w="3090" w:type="dxa"/>
            <w:noWrap/>
          </w:tcPr>
          <w:p w14:paraId="3A59E600" w14:textId="2262F2DE" w:rsidR="009C1CD8" w:rsidRPr="009C1CD8" w:rsidRDefault="00A900D1" w:rsidP="009C1CD8">
            <w:pPr>
              <w:spacing w:after="0" w:line="240" w:lineRule="auto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  <w:r w:rsidRPr="001A1904"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Wsparcie techniczne</w:t>
            </w:r>
          </w:p>
        </w:tc>
        <w:tc>
          <w:tcPr>
            <w:tcW w:w="11903" w:type="dxa"/>
          </w:tcPr>
          <w:p w14:paraId="25D96E36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41611897" w14:textId="77777777" w:rsidTr="00213883">
        <w:trPr>
          <w:trHeight w:val="263"/>
        </w:trPr>
        <w:tc>
          <w:tcPr>
            <w:tcW w:w="3090" w:type="dxa"/>
            <w:noWrap/>
          </w:tcPr>
          <w:p w14:paraId="58FAF863" w14:textId="1CB6E000" w:rsidR="009C1CD8" w:rsidRPr="009C1CD8" w:rsidRDefault="00A900D1" w:rsidP="009C1C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 xml:space="preserve">Kamera </w:t>
            </w:r>
          </w:p>
        </w:tc>
        <w:tc>
          <w:tcPr>
            <w:tcW w:w="11903" w:type="dxa"/>
          </w:tcPr>
          <w:p w14:paraId="2F17DC09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52857581" w14:textId="77777777" w:rsidTr="00213883">
        <w:trPr>
          <w:trHeight w:val="267"/>
        </w:trPr>
        <w:tc>
          <w:tcPr>
            <w:tcW w:w="3090" w:type="dxa"/>
            <w:noWrap/>
          </w:tcPr>
          <w:p w14:paraId="44F93218" w14:textId="7467385A" w:rsidR="009C1CD8" w:rsidRPr="009C1CD8" w:rsidRDefault="00A900D1" w:rsidP="009C1C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lastRenderedPageBreak/>
              <w:t>Dźwięk</w:t>
            </w:r>
          </w:p>
        </w:tc>
        <w:tc>
          <w:tcPr>
            <w:tcW w:w="11903" w:type="dxa"/>
          </w:tcPr>
          <w:p w14:paraId="2703A95F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  <w:t xml:space="preserve"> </w:t>
            </w:r>
          </w:p>
        </w:tc>
      </w:tr>
      <w:tr w:rsidR="009C1CD8" w:rsidRPr="009C1CD8" w14:paraId="1D14848B" w14:textId="77777777" w:rsidTr="00213883">
        <w:trPr>
          <w:trHeight w:val="221"/>
        </w:trPr>
        <w:tc>
          <w:tcPr>
            <w:tcW w:w="3090" w:type="dxa"/>
            <w:noWrap/>
          </w:tcPr>
          <w:p w14:paraId="64F9C774" w14:textId="394AE6E0" w:rsidR="009C1CD8" w:rsidRPr="009C1CD8" w:rsidRDefault="001A1904" w:rsidP="009C1C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Łączność bezprzewodowa</w:t>
            </w:r>
          </w:p>
        </w:tc>
        <w:tc>
          <w:tcPr>
            <w:tcW w:w="11903" w:type="dxa"/>
          </w:tcPr>
          <w:p w14:paraId="5D659511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7C84A7FC" w14:textId="77777777" w:rsidTr="00213883">
        <w:trPr>
          <w:trHeight w:val="213"/>
        </w:trPr>
        <w:tc>
          <w:tcPr>
            <w:tcW w:w="3090" w:type="dxa"/>
            <w:noWrap/>
          </w:tcPr>
          <w:p w14:paraId="372D9A65" w14:textId="750404F9" w:rsidR="009C1CD8" w:rsidRPr="009C1CD8" w:rsidRDefault="001A1904" w:rsidP="009C1CD8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Sieć LAN</w:t>
            </w:r>
          </w:p>
        </w:tc>
        <w:tc>
          <w:tcPr>
            <w:tcW w:w="11903" w:type="dxa"/>
          </w:tcPr>
          <w:p w14:paraId="6B88DC9F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9C1CD8" w:rsidRPr="009C1CD8" w14:paraId="1637FC4E" w14:textId="77777777" w:rsidTr="00213883">
        <w:trPr>
          <w:trHeight w:val="630"/>
        </w:trPr>
        <w:tc>
          <w:tcPr>
            <w:tcW w:w="3090" w:type="dxa"/>
            <w:noWrap/>
          </w:tcPr>
          <w:p w14:paraId="082D61DE" w14:textId="5C1270ED" w:rsidR="009C1CD8" w:rsidRPr="009C1CD8" w:rsidRDefault="001A1904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kern w:val="0"/>
                <w:sz w:val="20"/>
                <w:szCs w:val="16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16"/>
                <w14:ligatures w14:val="none"/>
              </w:rPr>
              <w:t>Złącza</w:t>
            </w:r>
          </w:p>
        </w:tc>
        <w:tc>
          <w:tcPr>
            <w:tcW w:w="11903" w:type="dxa"/>
          </w:tcPr>
          <w:p w14:paraId="501023BD" w14:textId="77777777" w:rsidR="009C1CD8" w:rsidRPr="009C1CD8" w:rsidRDefault="009C1CD8" w:rsidP="009C1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213883" w:rsidRPr="009C1CD8" w14:paraId="352C6038" w14:textId="77777777" w:rsidTr="00213883">
        <w:trPr>
          <w:trHeight w:val="194"/>
        </w:trPr>
        <w:tc>
          <w:tcPr>
            <w:tcW w:w="3090" w:type="dxa"/>
            <w:noWrap/>
          </w:tcPr>
          <w:p w14:paraId="7CD6EC5D" w14:textId="4BED3BF1" w:rsidR="00213883" w:rsidRPr="00213883" w:rsidRDefault="001A1904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kern w:val="0"/>
                <w:sz w:val="20"/>
                <w:szCs w:val="16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16"/>
                <w14:ligatures w14:val="none"/>
              </w:rPr>
              <w:t>Zabezpieczenia sprzętowe</w:t>
            </w:r>
          </w:p>
        </w:tc>
        <w:tc>
          <w:tcPr>
            <w:tcW w:w="11903" w:type="dxa"/>
          </w:tcPr>
          <w:p w14:paraId="5C36962F" w14:textId="77777777" w:rsidR="00213883" w:rsidRPr="009C1CD8" w:rsidRDefault="00213883" w:rsidP="009C1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213883" w:rsidRPr="009C1CD8" w14:paraId="1574B2E0" w14:textId="77777777" w:rsidTr="00213883">
        <w:trPr>
          <w:trHeight w:val="212"/>
        </w:trPr>
        <w:tc>
          <w:tcPr>
            <w:tcW w:w="3090" w:type="dxa"/>
            <w:noWrap/>
          </w:tcPr>
          <w:p w14:paraId="02740157" w14:textId="5C0E36CA" w:rsidR="00213883" w:rsidRPr="00213883" w:rsidRDefault="001A1904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kern w:val="0"/>
                <w:sz w:val="20"/>
                <w:szCs w:val="16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16"/>
                <w14:ligatures w14:val="none"/>
              </w:rPr>
              <w:t>Funkcje BIOS</w:t>
            </w:r>
          </w:p>
        </w:tc>
        <w:tc>
          <w:tcPr>
            <w:tcW w:w="11903" w:type="dxa"/>
          </w:tcPr>
          <w:p w14:paraId="3764148A" w14:textId="77777777" w:rsidR="00213883" w:rsidRPr="009C1CD8" w:rsidRDefault="00213883" w:rsidP="009C1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213883" w:rsidRPr="009C1CD8" w14:paraId="389EC7F9" w14:textId="77777777" w:rsidTr="00213883">
        <w:trPr>
          <w:trHeight w:val="304"/>
        </w:trPr>
        <w:tc>
          <w:tcPr>
            <w:tcW w:w="3090" w:type="dxa"/>
            <w:noWrap/>
          </w:tcPr>
          <w:p w14:paraId="38FF0375" w14:textId="382CA615" w:rsidR="00213883" w:rsidRPr="00213883" w:rsidRDefault="001A1904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kern w:val="0"/>
                <w:sz w:val="20"/>
                <w:szCs w:val="16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16"/>
                <w14:ligatures w14:val="none"/>
              </w:rPr>
              <w:t>Certyfikaty i standardy środowiskowe</w:t>
            </w:r>
          </w:p>
        </w:tc>
        <w:tc>
          <w:tcPr>
            <w:tcW w:w="11903" w:type="dxa"/>
          </w:tcPr>
          <w:p w14:paraId="2A346F4E" w14:textId="77777777" w:rsidR="00213883" w:rsidRPr="009C1CD8" w:rsidRDefault="00213883" w:rsidP="009C1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213883" w:rsidRPr="009C1CD8" w14:paraId="50CD0C18" w14:textId="77777777" w:rsidTr="00213883">
        <w:trPr>
          <w:trHeight w:val="210"/>
        </w:trPr>
        <w:tc>
          <w:tcPr>
            <w:tcW w:w="3090" w:type="dxa"/>
            <w:noWrap/>
          </w:tcPr>
          <w:p w14:paraId="3E6A5D9E" w14:textId="56110701" w:rsidR="00213883" w:rsidRPr="00213883" w:rsidRDefault="001A1904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kern w:val="0"/>
                <w:sz w:val="20"/>
                <w:szCs w:val="16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16"/>
                <w14:ligatures w14:val="none"/>
              </w:rPr>
              <w:t>Akcesoria w zestawie</w:t>
            </w:r>
          </w:p>
        </w:tc>
        <w:tc>
          <w:tcPr>
            <w:tcW w:w="11903" w:type="dxa"/>
          </w:tcPr>
          <w:p w14:paraId="11965F27" w14:textId="77777777" w:rsidR="00213883" w:rsidRPr="009C1CD8" w:rsidRDefault="00213883" w:rsidP="009C1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213883" w:rsidRPr="009C1CD8" w14:paraId="7B7BC5ED" w14:textId="77777777" w:rsidTr="00213883">
        <w:trPr>
          <w:trHeight w:val="224"/>
        </w:trPr>
        <w:tc>
          <w:tcPr>
            <w:tcW w:w="3090" w:type="dxa"/>
            <w:noWrap/>
          </w:tcPr>
          <w:p w14:paraId="6555E602" w14:textId="689729EE" w:rsidR="00213883" w:rsidRPr="00213883" w:rsidRDefault="001A1904" w:rsidP="009C1C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kern w:val="0"/>
                <w:sz w:val="20"/>
                <w:szCs w:val="16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16"/>
                <w14:ligatures w14:val="none"/>
              </w:rPr>
              <w:t>Gwarancja</w:t>
            </w:r>
          </w:p>
        </w:tc>
        <w:tc>
          <w:tcPr>
            <w:tcW w:w="11903" w:type="dxa"/>
          </w:tcPr>
          <w:p w14:paraId="2B65CD25" w14:textId="77777777" w:rsidR="00213883" w:rsidRPr="009C1CD8" w:rsidRDefault="00213883" w:rsidP="009C1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</w:p>
        </w:tc>
      </w:tr>
    </w:tbl>
    <w:p w14:paraId="56650BDC" w14:textId="77777777" w:rsidR="00753BBA" w:rsidRDefault="00753BBA" w:rsidP="00753BBA">
      <w:pPr>
        <w:pStyle w:val="Akapitzlist"/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11903"/>
      </w:tblGrid>
      <w:tr w:rsidR="00A900D1" w:rsidRPr="009C1CD8" w14:paraId="7330714C" w14:textId="77777777" w:rsidTr="00F11D59">
        <w:trPr>
          <w:trHeight w:val="371"/>
        </w:trPr>
        <w:tc>
          <w:tcPr>
            <w:tcW w:w="14993" w:type="dxa"/>
            <w:gridSpan w:val="2"/>
            <w:shd w:val="clear" w:color="auto" w:fill="FFFF00"/>
            <w:noWrap/>
          </w:tcPr>
          <w:p w14:paraId="5AF6BC1F" w14:textId="5CB8DFB2" w:rsidR="00A900D1" w:rsidRPr="00A900D1" w:rsidRDefault="00A900D1" w:rsidP="00A900D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  <w:r w:rsidRPr="00A900D1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AKCESORIA KOMPUTEROWE – </w:t>
            </w:r>
            <w:r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KLAWIATURA </w:t>
            </w:r>
            <w:r w:rsidRPr="00A900D1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(parametry minimalne)</w:t>
            </w:r>
          </w:p>
          <w:p w14:paraId="469BD058" w14:textId="77777777" w:rsidR="00A900D1" w:rsidRPr="009C1CD8" w:rsidRDefault="00A900D1" w:rsidP="00F11D59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PRODUCENT ………………….</w:t>
            </w:r>
          </w:p>
          <w:p w14:paraId="6294AD10" w14:textId="77777777" w:rsidR="00A900D1" w:rsidRPr="009C1CD8" w:rsidRDefault="00A900D1" w:rsidP="00F11D59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TYP ……………………………..</w:t>
            </w:r>
          </w:p>
          <w:p w14:paraId="7CC02AA2" w14:textId="77777777" w:rsidR="00A900D1" w:rsidRPr="009C1CD8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MODEL …………………………</w:t>
            </w:r>
          </w:p>
        </w:tc>
      </w:tr>
      <w:tr w:rsidR="00A900D1" w:rsidRPr="009C1CD8" w14:paraId="66CD3C3F" w14:textId="77777777" w:rsidTr="00F11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8E8" w14:textId="77777777" w:rsidR="00A900D1" w:rsidRPr="009C1CD8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Układ klawiszy</w:t>
            </w:r>
          </w:p>
        </w:tc>
        <w:tc>
          <w:tcPr>
            <w:tcW w:w="11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1F58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A900D1" w:rsidRPr="009C1CD8" w14:paraId="6E2EFCF0" w14:textId="77777777" w:rsidTr="00F11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1642" w14:textId="6B4A5ACF" w:rsidR="00A900D1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Konstrukcje</w:t>
            </w:r>
          </w:p>
        </w:tc>
        <w:tc>
          <w:tcPr>
            <w:tcW w:w="11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9E12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A900D1" w:rsidRPr="009C1CD8" w14:paraId="65ED36D4" w14:textId="77777777" w:rsidTr="00F11D59">
        <w:trPr>
          <w:trHeight w:val="326"/>
        </w:trPr>
        <w:tc>
          <w:tcPr>
            <w:tcW w:w="3090" w:type="dxa"/>
            <w:noWrap/>
          </w:tcPr>
          <w:p w14:paraId="6A8D2F73" w14:textId="228E9872" w:rsidR="00A900D1" w:rsidRPr="009C1CD8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Trwałość</w:t>
            </w:r>
          </w:p>
        </w:tc>
        <w:tc>
          <w:tcPr>
            <w:tcW w:w="11903" w:type="dxa"/>
          </w:tcPr>
          <w:p w14:paraId="45624491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A900D1" w:rsidRPr="009C1CD8" w14:paraId="1EE8D654" w14:textId="77777777" w:rsidTr="00F11D59">
        <w:trPr>
          <w:trHeight w:val="308"/>
        </w:trPr>
        <w:tc>
          <w:tcPr>
            <w:tcW w:w="3090" w:type="dxa"/>
            <w:noWrap/>
          </w:tcPr>
          <w:p w14:paraId="585D6025" w14:textId="334A4910" w:rsidR="00A900D1" w:rsidRPr="009C1CD8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Odporność na zalanie</w:t>
            </w:r>
          </w:p>
        </w:tc>
        <w:tc>
          <w:tcPr>
            <w:tcW w:w="11903" w:type="dxa"/>
          </w:tcPr>
          <w:p w14:paraId="113E5252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A900D1" w:rsidRPr="009C1CD8" w14:paraId="505D38AF" w14:textId="77777777" w:rsidTr="00F11D59">
        <w:trPr>
          <w:trHeight w:val="314"/>
        </w:trPr>
        <w:tc>
          <w:tcPr>
            <w:tcW w:w="3090" w:type="dxa"/>
            <w:noWrap/>
          </w:tcPr>
          <w:p w14:paraId="65731361" w14:textId="3587F26F" w:rsidR="00A900D1" w:rsidRPr="009C1CD8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Regulacja</w:t>
            </w:r>
          </w:p>
        </w:tc>
        <w:tc>
          <w:tcPr>
            <w:tcW w:w="11903" w:type="dxa"/>
          </w:tcPr>
          <w:p w14:paraId="0ABB594B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A900D1" w:rsidRPr="009C1CD8" w14:paraId="2C149CEF" w14:textId="77777777" w:rsidTr="00F11D59">
        <w:trPr>
          <w:trHeight w:val="286"/>
        </w:trPr>
        <w:tc>
          <w:tcPr>
            <w:tcW w:w="3090" w:type="dxa"/>
            <w:noWrap/>
          </w:tcPr>
          <w:p w14:paraId="23547262" w14:textId="179AFAA3" w:rsidR="00A900D1" w:rsidRPr="009C1CD8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Oznakowanie</w:t>
            </w:r>
          </w:p>
        </w:tc>
        <w:tc>
          <w:tcPr>
            <w:tcW w:w="11903" w:type="dxa"/>
          </w:tcPr>
          <w:p w14:paraId="79B4E726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A900D1" w:rsidRPr="009C1CD8" w14:paraId="27246038" w14:textId="77777777" w:rsidTr="00F11D59">
        <w:trPr>
          <w:trHeight w:val="286"/>
        </w:trPr>
        <w:tc>
          <w:tcPr>
            <w:tcW w:w="3090" w:type="dxa"/>
            <w:noWrap/>
          </w:tcPr>
          <w:p w14:paraId="2DD547AE" w14:textId="7FDBC51C" w:rsidR="00A900D1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Długość kabla</w:t>
            </w:r>
          </w:p>
        </w:tc>
        <w:tc>
          <w:tcPr>
            <w:tcW w:w="11903" w:type="dxa"/>
          </w:tcPr>
          <w:p w14:paraId="6A2BA34B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A900D1" w:rsidRPr="009C1CD8" w14:paraId="7929C319" w14:textId="77777777" w:rsidTr="00F11D59">
        <w:trPr>
          <w:trHeight w:val="286"/>
        </w:trPr>
        <w:tc>
          <w:tcPr>
            <w:tcW w:w="3090" w:type="dxa"/>
            <w:noWrap/>
          </w:tcPr>
          <w:p w14:paraId="398C145E" w14:textId="6071A5AC" w:rsidR="00A900D1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Gwarancja</w:t>
            </w:r>
          </w:p>
        </w:tc>
        <w:tc>
          <w:tcPr>
            <w:tcW w:w="11903" w:type="dxa"/>
          </w:tcPr>
          <w:p w14:paraId="4DF633B0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</w:tbl>
    <w:p w14:paraId="21F31D94" w14:textId="77777777" w:rsidR="00014C99" w:rsidRDefault="00014C99" w:rsidP="00753BB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11903"/>
      </w:tblGrid>
      <w:tr w:rsidR="00A900D1" w:rsidRPr="009C1CD8" w14:paraId="0FBB5FE0" w14:textId="77777777" w:rsidTr="00F11D59">
        <w:trPr>
          <w:trHeight w:val="371"/>
        </w:trPr>
        <w:tc>
          <w:tcPr>
            <w:tcW w:w="14993" w:type="dxa"/>
            <w:gridSpan w:val="2"/>
            <w:shd w:val="clear" w:color="auto" w:fill="FFFF00"/>
            <w:noWrap/>
          </w:tcPr>
          <w:p w14:paraId="3E35F53D" w14:textId="44726BE5" w:rsidR="00A900D1" w:rsidRPr="00A900D1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  <w:r w:rsidRPr="00A900D1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AKCESORIA KOMPUTEROWE – </w:t>
            </w:r>
            <w:r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MYSZ OPTYCZNA</w:t>
            </w:r>
            <w:r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 </w:t>
            </w:r>
            <w:r w:rsidRPr="00A900D1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(parametry minimalne)</w:t>
            </w:r>
          </w:p>
          <w:p w14:paraId="370DF0B0" w14:textId="77777777" w:rsidR="00A900D1" w:rsidRPr="009C1CD8" w:rsidRDefault="00A900D1" w:rsidP="00F11D59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PRODUCENT ………………….</w:t>
            </w:r>
          </w:p>
          <w:p w14:paraId="2CD76D60" w14:textId="77777777" w:rsidR="00A900D1" w:rsidRPr="009C1CD8" w:rsidRDefault="00A900D1" w:rsidP="00F11D59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TYP ……………………………..</w:t>
            </w:r>
          </w:p>
          <w:p w14:paraId="5F8BC2C1" w14:textId="77777777" w:rsidR="00A900D1" w:rsidRPr="009C1CD8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MODEL …………………………</w:t>
            </w:r>
          </w:p>
        </w:tc>
      </w:tr>
      <w:tr w:rsidR="00A900D1" w:rsidRPr="009C1CD8" w14:paraId="11E591BF" w14:textId="77777777" w:rsidTr="00F11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CE39" w14:textId="3254A27C" w:rsidR="00A900D1" w:rsidRPr="009C1CD8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Typ sensora</w:t>
            </w:r>
          </w:p>
        </w:tc>
        <w:tc>
          <w:tcPr>
            <w:tcW w:w="11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1CDF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A900D1" w:rsidRPr="009C1CD8" w14:paraId="535E48DF" w14:textId="77777777" w:rsidTr="00F11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1418" w14:textId="3A46E64B" w:rsidR="00A900D1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Rozdzielczość</w:t>
            </w:r>
          </w:p>
        </w:tc>
        <w:tc>
          <w:tcPr>
            <w:tcW w:w="11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B00A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A900D1" w:rsidRPr="009C1CD8" w14:paraId="40C3B157" w14:textId="77777777" w:rsidTr="00F11D59">
        <w:trPr>
          <w:trHeight w:val="326"/>
        </w:trPr>
        <w:tc>
          <w:tcPr>
            <w:tcW w:w="3090" w:type="dxa"/>
            <w:noWrap/>
          </w:tcPr>
          <w:p w14:paraId="631E79A9" w14:textId="0BF5EEE8" w:rsidR="00A900D1" w:rsidRPr="009C1CD8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Liczba przycisków</w:t>
            </w:r>
          </w:p>
        </w:tc>
        <w:tc>
          <w:tcPr>
            <w:tcW w:w="11903" w:type="dxa"/>
          </w:tcPr>
          <w:p w14:paraId="232E42C1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A900D1" w:rsidRPr="009C1CD8" w14:paraId="2AF183D4" w14:textId="77777777" w:rsidTr="00F11D59">
        <w:trPr>
          <w:trHeight w:val="308"/>
        </w:trPr>
        <w:tc>
          <w:tcPr>
            <w:tcW w:w="3090" w:type="dxa"/>
            <w:noWrap/>
          </w:tcPr>
          <w:p w14:paraId="2E773E88" w14:textId="48397BD8" w:rsidR="00A900D1" w:rsidRPr="009C1CD8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lastRenderedPageBreak/>
              <w:t>Konstrukcja</w:t>
            </w:r>
          </w:p>
        </w:tc>
        <w:tc>
          <w:tcPr>
            <w:tcW w:w="11903" w:type="dxa"/>
          </w:tcPr>
          <w:p w14:paraId="2FA6BEC6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A900D1" w:rsidRPr="009C1CD8" w14:paraId="73DCA8F4" w14:textId="77777777" w:rsidTr="00F11D59">
        <w:trPr>
          <w:trHeight w:val="314"/>
        </w:trPr>
        <w:tc>
          <w:tcPr>
            <w:tcW w:w="3090" w:type="dxa"/>
            <w:noWrap/>
          </w:tcPr>
          <w:p w14:paraId="0E5B23F3" w14:textId="1F4A8642" w:rsidR="00A900D1" w:rsidRPr="009C1CD8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Długość kabla</w:t>
            </w:r>
          </w:p>
        </w:tc>
        <w:tc>
          <w:tcPr>
            <w:tcW w:w="11903" w:type="dxa"/>
          </w:tcPr>
          <w:p w14:paraId="597EE323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A900D1" w:rsidRPr="009C1CD8" w14:paraId="41BE0E0F" w14:textId="77777777" w:rsidTr="00F11D59">
        <w:trPr>
          <w:trHeight w:val="286"/>
        </w:trPr>
        <w:tc>
          <w:tcPr>
            <w:tcW w:w="3090" w:type="dxa"/>
            <w:noWrap/>
          </w:tcPr>
          <w:p w14:paraId="734A806A" w14:textId="3304CA52" w:rsidR="00A900D1" w:rsidRPr="009C1CD8" w:rsidRDefault="00A900D1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Gwarancja</w:t>
            </w:r>
          </w:p>
        </w:tc>
        <w:tc>
          <w:tcPr>
            <w:tcW w:w="11903" w:type="dxa"/>
          </w:tcPr>
          <w:p w14:paraId="0C2D5261" w14:textId="77777777" w:rsidR="00A900D1" w:rsidRPr="009C1CD8" w:rsidRDefault="00A900D1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</w:tbl>
    <w:p w14:paraId="712C6803" w14:textId="77777777" w:rsidR="00014C99" w:rsidRDefault="00014C99" w:rsidP="00753BB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11903"/>
      </w:tblGrid>
      <w:tr w:rsidR="001A1904" w:rsidRPr="009C1CD8" w14:paraId="3A7A76AD" w14:textId="77777777" w:rsidTr="00F11D59">
        <w:trPr>
          <w:trHeight w:val="371"/>
        </w:trPr>
        <w:tc>
          <w:tcPr>
            <w:tcW w:w="14993" w:type="dxa"/>
            <w:gridSpan w:val="2"/>
            <w:shd w:val="clear" w:color="auto" w:fill="FFFF00"/>
            <w:noWrap/>
          </w:tcPr>
          <w:p w14:paraId="47B2CBAB" w14:textId="117D55CB" w:rsidR="001A1904" w:rsidRPr="00A900D1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  <w:r w:rsidRPr="00A900D1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AKCESORIA KOMPUTEROWE – </w:t>
            </w:r>
            <w:r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TORBA TRANSPORTOWA DWUKOMOROWA</w:t>
            </w:r>
            <w:r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 </w:t>
            </w:r>
            <w:r w:rsidRPr="00A900D1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(parametry minimalne)</w:t>
            </w:r>
          </w:p>
          <w:p w14:paraId="313C3E35" w14:textId="77777777" w:rsidR="001A1904" w:rsidRPr="009C1CD8" w:rsidRDefault="001A1904" w:rsidP="00F11D59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PRODUCENT ………………….</w:t>
            </w:r>
          </w:p>
          <w:p w14:paraId="6F2B3DFC" w14:textId="77777777" w:rsidR="001A1904" w:rsidRPr="009C1CD8" w:rsidRDefault="001A1904" w:rsidP="00F11D59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TYP ……………………………..</w:t>
            </w:r>
          </w:p>
          <w:p w14:paraId="68F5D85E" w14:textId="77777777" w:rsidR="001A1904" w:rsidRPr="009C1CD8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MODEL …………………………</w:t>
            </w:r>
          </w:p>
        </w:tc>
      </w:tr>
      <w:tr w:rsidR="001A1904" w:rsidRPr="009C1CD8" w14:paraId="33C35349" w14:textId="77777777" w:rsidTr="00F11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8D3D" w14:textId="211D57D5" w:rsidR="001A1904" w:rsidRPr="009C1CD8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Typ etui</w:t>
            </w:r>
          </w:p>
        </w:tc>
        <w:tc>
          <w:tcPr>
            <w:tcW w:w="11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0E17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3498DE3A" w14:textId="77777777" w:rsidTr="00F11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E392" w14:textId="345BE42E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Przeznaczenie</w:t>
            </w:r>
          </w:p>
        </w:tc>
        <w:tc>
          <w:tcPr>
            <w:tcW w:w="11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FE4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2888E065" w14:textId="77777777" w:rsidTr="00F11D59">
        <w:trPr>
          <w:trHeight w:val="326"/>
        </w:trPr>
        <w:tc>
          <w:tcPr>
            <w:tcW w:w="3090" w:type="dxa"/>
            <w:noWrap/>
          </w:tcPr>
          <w:p w14:paraId="67922D16" w14:textId="23CFDC58" w:rsidR="001A1904" w:rsidRPr="009C1CD8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Materiał zewnętrzny</w:t>
            </w:r>
          </w:p>
        </w:tc>
        <w:tc>
          <w:tcPr>
            <w:tcW w:w="11903" w:type="dxa"/>
          </w:tcPr>
          <w:p w14:paraId="6DD892E9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7329D843" w14:textId="77777777" w:rsidTr="00F11D59">
        <w:trPr>
          <w:trHeight w:val="308"/>
        </w:trPr>
        <w:tc>
          <w:tcPr>
            <w:tcW w:w="3090" w:type="dxa"/>
            <w:noWrap/>
          </w:tcPr>
          <w:p w14:paraId="26153DF6" w14:textId="250DF9CD" w:rsidR="001A1904" w:rsidRPr="009C1CD8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Wykończenie wnętrza</w:t>
            </w:r>
          </w:p>
        </w:tc>
        <w:tc>
          <w:tcPr>
            <w:tcW w:w="11903" w:type="dxa"/>
          </w:tcPr>
          <w:p w14:paraId="17F6D3D9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588BDD15" w14:textId="77777777" w:rsidTr="00F11D59">
        <w:trPr>
          <w:trHeight w:val="314"/>
        </w:trPr>
        <w:tc>
          <w:tcPr>
            <w:tcW w:w="3090" w:type="dxa"/>
            <w:noWrap/>
          </w:tcPr>
          <w:p w14:paraId="275A7788" w14:textId="339528CE" w:rsidR="001A1904" w:rsidRPr="009C1CD8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Zapięcie</w:t>
            </w:r>
          </w:p>
        </w:tc>
        <w:tc>
          <w:tcPr>
            <w:tcW w:w="11903" w:type="dxa"/>
          </w:tcPr>
          <w:p w14:paraId="54A8532E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36C67871" w14:textId="77777777" w:rsidTr="00F11D59">
        <w:trPr>
          <w:trHeight w:val="286"/>
        </w:trPr>
        <w:tc>
          <w:tcPr>
            <w:tcW w:w="3090" w:type="dxa"/>
            <w:noWrap/>
          </w:tcPr>
          <w:p w14:paraId="08AD5283" w14:textId="2AB7BBA4" w:rsidR="001A1904" w:rsidRPr="009C1CD8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Wzmocnione krawędzie</w:t>
            </w:r>
          </w:p>
        </w:tc>
        <w:tc>
          <w:tcPr>
            <w:tcW w:w="11903" w:type="dxa"/>
          </w:tcPr>
          <w:p w14:paraId="7C4323EF" w14:textId="1E7E3600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  <w:t xml:space="preserve">TAK / NIE </w:t>
            </w:r>
            <w:r w:rsidRPr="001A190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18"/>
                <w:lang w:eastAsia="pl-PL"/>
                <w14:ligatures w14:val="none"/>
              </w:rPr>
              <w:t>(zaznaczyć odpowiednie)</w:t>
            </w:r>
          </w:p>
        </w:tc>
      </w:tr>
      <w:tr w:rsidR="001A1904" w:rsidRPr="009C1CD8" w14:paraId="353A5330" w14:textId="77777777" w:rsidTr="00F11D59">
        <w:trPr>
          <w:trHeight w:val="286"/>
        </w:trPr>
        <w:tc>
          <w:tcPr>
            <w:tcW w:w="3090" w:type="dxa"/>
            <w:noWrap/>
          </w:tcPr>
          <w:p w14:paraId="27D2C971" w14:textId="0EF7B953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Kieszeń dodatkowa</w:t>
            </w:r>
          </w:p>
        </w:tc>
        <w:tc>
          <w:tcPr>
            <w:tcW w:w="11903" w:type="dxa"/>
          </w:tcPr>
          <w:p w14:paraId="5C86AA26" w14:textId="03EB04C1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  <w:r w:rsidRPr="001A1904"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  <w:t xml:space="preserve">TAK / NIE </w:t>
            </w:r>
            <w:r w:rsidRPr="001A190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18"/>
                <w:lang w:eastAsia="pl-PL"/>
                <w14:ligatures w14:val="none"/>
              </w:rPr>
              <w:t>(zaznaczyć odpowiednie)</w:t>
            </w:r>
          </w:p>
        </w:tc>
      </w:tr>
      <w:tr w:rsidR="001A1904" w:rsidRPr="009C1CD8" w14:paraId="3FEF1195" w14:textId="77777777" w:rsidTr="00F11D59">
        <w:trPr>
          <w:trHeight w:val="286"/>
        </w:trPr>
        <w:tc>
          <w:tcPr>
            <w:tcW w:w="3090" w:type="dxa"/>
            <w:noWrap/>
          </w:tcPr>
          <w:p w14:paraId="294F3BB1" w14:textId="31D74FF9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Konstrukcja slim</w:t>
            </w:r>
          </w:p>
        </w:tc>
        <w:tc>
          <w:tcPr>
            <w:tcW w:w="11903" w:type="dxa"/>
          </w:tcPr>
          <w:p w14:paraId="5FB1B80F" w14:textId="7BFF75F4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  <w:r w:rsidRPr="001A1904"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  <w:t xml:space="preserve">TAK / NIE </w:t>
            </w:r>
            <w:r w:rsidRPr="001A190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18"/>
                <w:lang w:eastAsia="pl-PL"/>
                <w14:ligatures w14:val="none"/>
              </w:rPr>
              <w:t>(zaznaczyć odpowiednie)</w:t>
            </w:r>
          </w:p>
        </w:tc>
      </w:tr>
      <w:tr w:rsidR="001A1904" w:rsidRPr="009C1CD8" w14:paraId="5C83444A" w14:textId="77777777" w:rsidTr="00F11D59">
        <w:trPr>
          <w:trHeight w:val="286"/>
        </w:trPr>
        <w:tc>
          <w:tcPr>
            <w:tcW w:w="3090" w:type="dxa"/>
            <w:noWrap/>
          </w:tcPr>
          <w:p w14:paraId="7CED8CCC" w14:textId="592E4C8D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Wymiary</w:t>
            </w:r>
          </w:p>
        </w:tc>
        <w:tc>
          <w:tcPr>
            <w:tcW w:w="11903" w:type="dxa"/>
          </w:tcPr>
          <w:p w14:paraId="403F6E9D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35757C34" w14:textId="77777777" w:rsidTr="00F11D59">
        <w:trPr>
          <w:trHeight w:val="286"/>
        </w:trPr>
        <w:tc>
          <w:tcPr>
            <w:tcW w:w="3090" w:type="dxa"/>
            <w:noWrap/>
          </w:tcPr>
          <w:p w14:paraId="13810C3C" w14:textId="23C6EEBD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Dopasowanie</w:t>
            </w:r>
          </w:p>
        </w:tc>
        <w:tc>
          <w:tcPr>
            <w:tcW w:w="11903" w:type="dxa"/>
          </w:tcPr>
          <w:p w14:paraId="58BF142A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6E33EADD" w14:textId="77777777" w:rsidTr="00F11D59">
        <w:trPr>
          <w:trHeight w:val="286"/>
        </w:trPr>
        <w:tc>
          <w:tcPr>
            <w:tcW w:w="3090" w:type="dxa"/>
            <w:noWrap/>
          </w:tcPr>
          <w:p w14:paraId="79A20E6F" w14:textId="1834F046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Kolor</w:t>
            </w:r>
          </w:p>
        </w:tc>
        <w:tc>
          <w:tcPr>
            <w:tcW w:w="11903" w:type="dxa"/>
          </w:tcPr>
          <w:p w14:paraId="5910A26C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56546ADD" w14:textId="77777777" w:rsidTr="00F11D59">
        <w:trPr>
          <w:trHeight w:val="286"/>
        </w:trPr>
        <w:tc>
          <w:tcPr>
            <w:tcW w:w="3090" w:type="dxa"/>
            <w:noWrap/>
          </w:tcPr>
          <w:p w14:paraId="1EC676A9" w14:textId="76D4A8C7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Gwarancja</w:t>
            </w:r>
          </w:p>
        </w:tc>
        <w:tc>
          <w:tcPr>
            <w:tcW w:w="11903" w:type="dxa"/>
          </w:tcPr>
          <w:p w14:paraId="3EC2E83E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</w:tbl>
    <w:p w14:paraId="5A3BEAFD" w14:textId="77777777" w:rsidR="001A1904" w:rsidRDefault="001A1904" w:rsidP="00753BB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11903"/>
      </w:tblGrid>
      <w:tr w:rsidR="001A1904" w:rsidRPr="009C1CD8" w14:paraId="1830A918" w14:textId="77777777" w:rsidTr="00F11D59">
        <w:trPr>
          <w:trHeight w:val="371"/>
        </w:trPr>
        <w:tc>
          <w:tcPr>
            <w:tcW w:w="14993" w:type="dxa"/>
            <w:gridSpan w:val="2"/>
            <w:shd w:val="clear" w:color="auto" w:fill="FFFF00"/>
            <w:noWrap/>
          </w:tcPr>
          <w:p w14:paraId="2EA10812" w14:textId="4C75C288" w:rsidR="001A1904" w:rsidRPr="00A900D1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  <w:r w:rsidRPr="00A900D1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AKCESORIA KOMPUTEROWE – </w:t>
            </w:r>
            <w:r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ZEWNĘTRZNY NAPĘD OPTYCZNY DVD +/- RW</w:t>
            </w:r>
            <w:r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 </w:t>
            </w:r>
            <w:r w:rsidRPr="00A900D1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(parametry minimalne)</w:t>
            </w:r>
          </w:p>
          <w:p w14:paraId="72BF743A" w14:textId="77777777" w:rsidR="001A1904" w:rsidRPr="009C1CD8" w:rsidRDefault="001A1904" w:rsidP="00F11D59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PRODUCENT ………………….</w:t>
            </w:r>
          </w:p>
          <w:p w14:paraId="35DABF2B" w14:textId="77777777" w:rsidR="001A1904" w:rsidRPr="009C1CD8" w:rsidRDefault="001A1904" w:rsidP="00F11D59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TYP ……………………………..</w:t>
            </w:r>
          </w:p>
          <w:p w14:paraId="23E4B641" w14:textId="77777777" w:rsidR="001A1904" w:rsidRPr="009C1CD8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MODEL …………………………</w:t>
            </w:r>
          </w:p>
        </w:tc>
      </w:tr>
      <w:tr w:rsidR="001A1904" w:rsidRPr="009C1CD8" w14:paraId="3B4FB569" w14:textId="77777777" w:rsidTr="00F11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AA27" w14:textId="3EC375C6" w:rsidR="001A1904" w:rsidRPr="009C1CD8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Typ napędu</w:t>
            </w:r>
          </w:p>
        </w:tc>
        <w:tc>
          <w:tcPr>
            <w:tcW w:w="11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68FE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7CE72729" w14:textId="77777777" w:rsidTr="00F11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4E83" w14:textId="087E1501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Rodzaj napędu</w:t>
            </w:r>
          </w:p>
        </w:tc>
        <w:tc>
          <w:tcPr>
            <w:tcW w:w="11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01D6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07415415" w14:textId="77777777" w:rsidTr="00F11D59">
        <w:trPr>
          <w:trHeight w:val="326"/>
        </w:trPr>
        <w:tc>
          <w:tcPr>
            <w:tcW w:w="3090" w:type="dxa"/>
            <w:noWrap/>
          </w:tcPr>
          <w:p w14:paraId="4AD6477B" w14:textId="0FAB30B0" w:rsidR="001A1904" w:rsidRPr="009C1CD8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Mechanizm ładowania nośnika</w:t>
            </w:r>
          </w:p>
        </w:tc>
        <w:tc>
          <w:tcPr>
            <w:tcW w:w="11903" w:type="dxa"/>
          </w:tcPr>
          <w:p w14:paraId="19810FA1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4CA469E8" w14:textId="77777777" w:rsidTr="00F11D59">
        <w:trPr>
          <w:trHeight w:val="308"/>
        </w:trPr>
        <w:tc>
          <w:tcPr>
            <w:tcW w:w="3090" w:type="dxa"/>
            <w:noWrap/>
          </w:tcPr>
          <w:p w14:paraId="70434CC5" w14:textId="02BE0FAB" w:rsidR="001A1904" w:rsidRPr="009C1CD8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Obudowa</w:t>
            </w:r>
          </w:p>
        </w:tc>
        <w:tc>
          <w:tcPr>
            <w:tcW w:w="11903" w:type="dxa"/>
          </w:tcPr>
          <w:p w14:paraId="60E502AC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405E0166" w14:textId="77777777" w:rsidTr="00F11D59">
        <w:trPr>
          <w:trHeight w:val="314"/>
        </w:trPr>
        <w:tc>
          <w:tcPr>
            <w:tcW w:w="3090" w:type="dxa"/>
            <w:noWrap/>
          </w:tcPr>
          <w:p w14:paraId="5A7FD8EC" w14:textId="1FA26AB9" w:rsidR="001A1904" w:rsidRPr="009C1CD8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Kolor</w:t>
            </w:r>
          </w:p>
        </w:tc>
        <w:tc>
          <w:tcPr>
            <w:tcW w:w="11903" w:type="dxa"/>
          </w:tcPr>
          <w:p w14:paraId="75B1C84C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433E6AA1" w14:textId="77777777" w:rsidTr="00F11D59">
        <w:trPr>
          <w:trHeight w:val="286"/>
        </w:trPr>
        <w:tc>
          <w:tcPr>
            <w:tcW w:w="3090" w:type="dxa"/>
            <w:noWrap/>
          </w:tcPr>
          <w:p w14:paraId="71686E35" w14:textId="76B3DDC2" w:rsidR="001A1904" w:rsidRPr="009C1CD8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Interfejs</w:t>
            </w:r>
          </w:p>
        </w:tc>
        <w:tc>
          <w:tcPr>
            <w:tcW w:w="11903" w:type="dxa"/>
          </w:tcPr>
          <w:p w14:paraId="4E58E462" w14:textId="5B9A418A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73FF7A7E" w14:textId="77777777" w:rsidTr="00F11D59">
        <w:trPr>
          <w:trHeight w:val="286"/>
        </w:trPr>
        <w:tc>
          <w:tcPr>
            <w:tcW w:w="3090" w:type="dxa"/>
            <w:noWrap/>
          </w:tcPr>
          <w:p w14:paraId="4C8D72F6" w14:textId="74F4C459" w:rsidR="001A1904" w:rsidRDefault="001A1904" w:rsidP="001A190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lastRenderedPageBreak/>
              <w:t>Obsługiwane standardy nośników</w:t>
            </w:r>
          </w:p>
        </w:tc>
        <w:tc>
          <w:tcPr>
            <w:tcW w:w="11903" w:type="dxa"/>
          </w:tcPr>
          <w:p w14:paraId="6980245A" w14:textId="3D701709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1ED1F357" w14:textId="77777777" w:rsidTr="00F11D59">
        <w:trPr>
          <w:trHeight w:val="286"/>
        </w:trPr>
        <w:tc>
          <w:tcPr>
            <w:tcW w:w="3090" w:type="dxa"/>
            <w:noWrap/>
          </w:tcPr>
          <w:p w14:paraId="2B0B1FE6" w14:textId="5E0CD7DE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Prędkość zapisu</w:t>
            </w:r>
          </w:p>
        </w:tc>
        <w:tc>
          <w:tcPr>
            <w:tcW w:w="11903" w:type="dxa"/>
          </w:tcPr>
          <w:p w14:paraId="64D37239" w14:textId="304A4B0C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7A6577E4" w14:textId="77777777" w:rsidTr="00F11D59">
        <w:trPr>
          <w:trHeight w:val="286"/>
        </w:trPr>
        <w:tc>
          <w:tcPr>
            <w:tcW w:w="3090" w:type="dxa"/>
            <w:noWrap/>
          </w:tcPr>
          <w:p w14:paraId="77710307" w14:textId="7AE663A6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Zasilanie</w:t>
            </w:r>
          </w:p>
        </w:tc>
        <w:tc>
          <w:tcPr>
            <w:tcW w:w="11903" w:type="dxa"/>
          </w:tcPr>
          <w:p w14:paraId="458E2D1C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15B03F80" w14:textId="77777777" w:rsidTr="00F11D59">
        <w:trPr>
          <w:trHeight w:val="286"/>
        </w:trPr>
        <w:tc>
          <w:tcPr>
            <w:tcW w:w="3090" w:type="dxa"/>
            <w:noWrap/>
          </w:tcPr>
          <w:p w14:paraId="21B5552C" w14:textId="629F431B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Oprogramowanie</w:t>
            </w:r>
          </w:p>
        </w:tc>
        <w:tc>
          <w:tcPr>
            <w:tcW w:w="11903" w:type="dxa"/>
          </w:tcPr>
          <w:p w14:paraId="44914FD4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160A2B34" w14:textId="77777777" w:rsidTr="00F11D59">
        <w:trPr>
          <w:trHeight w:val="286"/>
        </w:trPr>
        <w:tc>
          <w:tcPr>
            <w:tcW w:w="3090" w:type="dxa"/>
            <w:noWrap/>
          </w:tcPr>
          <w:p w14:paraId="2580CFEB" w14:textId="44EF8C6C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Kompatybilność systemowa</w:t>
            </w:r>
          </w:p>
        </w:tc>
        <w:tc>
          <w:tcPr>
            <w:tcW w:w="11903" w:type="dxa"/>
          </w:tcPr>
          <w:p w14:paraId="59B5299C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4C7810CA" w14:textId="77777777" w:rsidTr="00F11D59">
        <w:trPr>
          <w:trHeight w:val="286"/>
        </w:trPr>
        <w:tc>
          <w:tcPr>
            <w:tcW w:w="3090" w:type="dxa"/>
            <w:noWrap/>
          </w:tcPr>
          <w:p w14:paraId="1F282217" w14:textId="3F439F9C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Stan</w:t>
            </w:r>
          </w:p>
        </w:tc>
        <w:tc>
          <w:tcPr>
            <w:tcW w:w="11903" w:type="dxa"/>
          </w:tcPr>
          <w:p w14:paraId="61B088AC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145F88C0" w14:textId="77777777" w:rsidTr="00F11D59">
        <w:trPr>
          <w:trHeight w:val="286"/>
        </w:trPr>
        <w:tc>
          <w:tcPr>
            <w:tcW w:w="3090" w:type="dxa"/>
            <w:noWrap/>
          </w:tcPr>
          <w:p w14:paraId="17CF991D" w14:textId="68C767BC" w:rsidR="001A1904" w:rsidRDefault="001A1904" w:rsidP="00F11D59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Gwarancja</w:t>
            </w:r>
          </w:p>
        </w:tc>
        <w:tc>
          <w:tcPr>
            <w:tcW w:w="11903" w:type="dxa"/>
          </w:tcPr>
          <w:p w14:paraId="12319CF8" w14:textId="77777777" w:rsidR="001A1904" w:rsidRPr="009C1CD8" w:rsidRDefault="001A1904" w:rsidP="00F11D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</w:tbl>
    <w:p w14:paraId="7AF1F06A" w14:textId="77777777" w:rsidR="001A1904" w:rsidRDefault="001A1904" w:rsidP="00753BB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F9F1EE5" w14:textId="2AEC2D13" w:rsidR="00014C99" w:rsidRPr="00C24B18" w:rsidRDefault="00014C99" w:rsidP="00753BB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C24B1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ZADANIE NR </w:t>
      </w:r>
      <w:r w:rsidR="00A900D1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2</w:t>
      </w:r>
      <w:r w:rsidRPr="00C24B18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6710EEF" w14:textId="77777777" w:rsidR="00014C99" w:rsidRDefault="00014C99" w:rsidP="00753BB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11903"/>
      </w:tblGrid>
      <w:tr w:rsidR="00014C99" w:rsidRPr="009C1CD8" w14:paraId="2CCB481B" w14:textId="77777777" w:rsidTr="001A0620">
        <w:trPr>
          <w:trHeight w:val="371"/>
        </w:trPr>
        <w:tc>
          <w:tcPr>
            <w:tcW w:w="14993" w:type="dxa"/>
            <w:gridSpan w:val="2"/>
            <w:shd w:val="clear" w:color="auto" w:fill="FFFF00"/>
            <w:noWrap/>
          </w:tcPr>
          <w:p w14:paraId="5A56B533" w14:textId="77777777" w:rsidR="00014C99" w:rsidRPr="00014C99" w:rsidRDefault="00014C99" w:rsidP="001A062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MONITOR BIUROWY WYSOKIEJ ROZDZIELCZOŚCI</w:t>
            </w:r>
            <w:r w:rsidRPr="00014C99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 xml:space="preserve"> (parametry minimalne)</w:t>
            </w:r>
          </w:p>
          <w:p w14:paraId="4B723F37" w14:textId="77777777" w:rsidR="00014C99" w:rsidRPr="009C1CD8" w:rsidRDefault="00014C99" w:rsidP="001A0620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PRODUCENT ………………….</w:t>
            </w:r>
          </w:p>
          <w:p w14:paraId="78F00B13" w14:textId="77777777" w:rsidR="00014C99" w:rsidRPr="009C1CD8" w:rsidRDefault="00014C99" w:rsidP="001A0620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TYP ……………………………..</w:t>
            </w:r>
          </w:p>
          <w:p w14:paraId="2BE5DFE6" w14:textId="77777777" w:rsidR="00014C99" w:rsidRPr="009C1CD8" w:rsidRDefault="00014C99" w:rsidP="001A062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MODEL …………………………</w:t>
            </w:r>
          </w:p>
        </w:tc>
      </w:tr>
      <w:tr w:rsidR="00014C99" w:rsidRPr="009C1CD8" w14:paraId="3E706852" w14:textId="77777777" w:rsidTr="001A0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0D93" w14:textId="77777777" w:rsidR="00014C99" w:rsidRPr="009C1CD8" w:rsidRDefault="00014C99" w:rsidP="001A062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Przekątna ekranu</w:t>
            </w:r>
          </w:p>
        </w:tc>
        <w:tc>
          <w:tcPr>
            <w:tcW w:w="11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8B1B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14C99" w:rsidRPr="009C1CD8" w14:paraId="3B6E3CEE" w14:textId="77777777" w:rsidTr="001A0620">
        <w:trPr>
          <w:trHeight w:val="326"/>
        </w:trPr>
        <w:tc>
          <w:tcPr>
            <w:tcW w:w="3090" w:type="dxa"/>
            <w:noWrap/>
          </w:tcPr>
          <w:p w14:paraId="795EDFA3" w14:textId="77777777" w:rsidR="00014C99" w:rsidRPr="009C1CD8" w:rsidRDefault="00014C99" w:rsidP="001A062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Rozdzielczość natywna</w:t>
            </w:r>
          </w:p>
        </w:tc>
        <w:tc>
          <w:tcPr>
            <w:tcW w:w="11903" w:type="dxa"/>
          </w:tcPr>
          <w:p w14:paraId="47B665DA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14C99" w:rsidRPr="009C1CD8" w14:paraId="3E63246E" w14:textId="77777777" w:rsidTr="001A0620">
        <w:trPr>
          <w:trHeight w:val="308"/>
        </w:trPr>
        <w:tc>
          <w:tcPr>
            <w:tcW w:w="3090" w:type="dxa"/>
            <w:noWrap/>
          </w:tcPr>
          <w:p w14:paraId="0F243D0C" w14:textId="77777777" w:rsidR="00014C99" w:rsidRPr="009C1CD8" w:rsidRDefault="00014C99" w:rsidP="001A062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Typ matrycy</w:t>
            </w:r>
          </w:p>
        </w:tc>
        <w:tc>
          <w:tcPr>
            <w:tcW w:w="11903" w:type="dxa"/>
          </w:tcPr>
          <w:p w14:paraId="7C46ACE1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14C99" w:rsidRPr="009C1CD8" w14:paraId="7F9FAD7B" w14:textId="77777777" w:rsidTr="001A0620">
        <w:trPr>
          <w:trHeight w:val="314"/>
        </w:trPr>
        <w:tc>
          <w:tcPr>
            <w:tcW w:w="3090" w:type="dxa"/>
            <w:noWrap/>
          </w:tcPr>
          <w:p w14:paraId="7C7970FD" w14:textId="77777777" w:rsidR="00014C99" w:rsidRPr="009C1CD8" w:rsidRDefault="00014C99" w:rsidP="001A062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Powłoka matrycy</w:t>
            </w:r>
          </w:p>
        </w:tc>
        <w:tc>
          <w:tcPr>
            <w:tcW w:w="11903" w:type="dxa"/>
          </w:tcPr>
          <w:p w14:paraId="59F0A2BA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14C99" w:rsidRPr="009C1CD8" w14:paraId="66C2EAF4" w14:textId="77777777" w:rsidTr="001A0620">
        <w:trPr>
          <w:trHeight w:val="286"/>
        </w:trPr>
        <w:tc>
          <w:tcPr>
            <w:tcW w:w="3090" w:type="dxa"/>
            <w:noWrap/>
          </w:tcPr>
          <w:p w14:paraId="2BCF47D0" w14:textId="77777777" w:rsidR="00014C99" w:rsidRPr="009C1CD8" w:rsidRDefault="00014C99" w:rsidP="001A062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Jasność</w:t>
            </w:r>
          </w:p>
        </w:tc>
        <w:tc>
          <w:tcPr>
            <w:tcW w:w="11903" w:type="dxa"/>
          </w:tcPr>
          <w:p w14:paraId="4A02C16A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14C99" w:rsidRPr="009C1CD8" w14:paraId="6931A1FD" w14:textId="77777777" w:rsidTr="001A0620">
        <w:trPr>
          <w:trHeight w:val="258"/>
        </w:trPr>
        <w:tc>
          <w:tcPr>
            <w:tcW w:w="3090" w:type="dxa"/>
            <w:noWrap/>
          </w:tcPr>
          <w:p w14:paraId="5EBC7E9C" w14:textId="77777777" w:rsidR="00014C99" w:rsidRPr="009C1CD8" w:rsidRDefault="00014C99" w:rsidP="001A0620">
            <w:pPr>
              <w:widowControl w:val="0"/>
              <w:kinsoku w:val="0"/>
              <w:overflowPunct w:val="0"/>
              <w:spacing w:after="0" w:line="206" w:lineRule="exact"/>
              <w:rPr>
                <w:rFonts w:ascii="Arial" w:eastAsia="Calibri" w:hAnsi="Arial" w:cs="Arial"/>
                <w:kern w:val="0"/>
                <w:sz w:val="20"/>
                <w:szCs w:val="16"/>
                <w:lang w:val="en-US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0"/>
                <w:szCs w:val="16"/>
                <w:lang w:val="en-US"/>
                <w14:ligatures w14:val="none"/>
              </w:rPr>
              <w:t>Kontrast statyczny</w:t>
            </w:r>
          </w:p>
        </w:tc>
        <w:tc>
          <w:tcPr>
            <w:tcW w:w="11903" w:type="dxa"/>
          </w:tcPr>
          <w:p w14:paraId="00521D10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14C99" w:rsidRPr="009C1CD8" w14:paraId="5AE3DD67" w14:textId="77777777" w:rsidTr="001A0620">
        <w:trPr>
          <w:trHeight w:val="276"/>
        </w:trPr>
        <w:tc>
          <w:tcPr>
            <w:tcW w:w="3090" w:type="dxa"/>
            <w:noWrap/>
          </w:tcPr>
          <w:p w14:paraId="30204313" w14:textId="77777777" w:rsidR="00014C99" w:rsidRPr="009C1CD8" w:rsidRDefault="00014C99" w:rsidP="001A062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Odwzorowanie kolorów</w:t>
            </w:r>
          </w:p>
        </w:tc>
        <w:tc>
          <w:tcPr>
            <w:tcW w:w="11903" w:type="dxa"/>
          </w:tcPr>
          <w:p w14:paraId="60BA01CC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28339923" w14:textId="77777777" w:rsidTr="001A0620">
        <w:trPr>
          <w:trHeight w:val="276"/>
        </w:trPr>
        <w:tc>
          <w:tcPr>
            <w:tcW w:w="3090" w:type="dxa"/>
            <w:noWrap/>
          </w:tcPr>
          <w:p w14:paraId="23FAC078" w14:textId="737C81BC" w:rsidR="001A1904" w:rsidRDefault="001A1904" w:rsidP="001A062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Ochrona wzroku</w:t>
            </w:r>
          </w:p>
        </w:tc>
        <w:tc>
          <w:tcPr>
            <w:tcW w:w="11903" w:type="dxa"/>
          </w:tcPr>
          <w:p w14:paraId="65B69308" w14:textId="6B6A92F4" w:rsidR="001A1904" w:rsidRPr="009C1CD8" w:rsidRDefault="001A1904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  <w:r w:rsidRPr="001A1904"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  <w:t xml:space="preserve">TAK / NIE </w:t>
            </w:r>
            <w:r w:rsidRPr="001A190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18"/>
                <w:lang w:eastAsia="pl-PL"/>
                <w14:ligatures w14:val="none"/>
              </w:rPr>
              <w:t>(zaznaczyć odpowiednie)</w:t>
            </w:r>
          </w:p>
        </w:tc>
      </w:tr>
      <w:tr w:rsidR="00014C99" w:rsidRPr="009C1CD8" w14:paraId="1A4887DB" w14:textId="77777777" w:rsidTr="001A0620">
        <w:trPr>
          <w:trHeight w:val="264"/>
        </w:trPr>
        <w:tc>
          <w:tcPr>
            <w:tcW w:w="3090" w:type="dxa"/>
            <w:noWrap/>
          </w:tcPr>
          <w:p w14:paraId="72B1A0A4" w14:textId="7F6FABF9" w:rsidR="00014C99" w:rsidRPr="009C1CD8" w:rsidRDefault="001A1904" w:rsidP="001A062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Złącza (w tym wideo)</w:t>
            </w:r>
          </w:p>
        </w:tc>
        <w:tc>
          <w:tcPr>
            <w:tcW w:w="11903" w:type="dxa"/>
          </w:tcPr>
          <w:p w14:paraId="236CA6D2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14C99" w:rsidRPr="009C1CD8" w14:paraId="714FA29F" w14:textId="77777777" w:rsidTr="001A0620">
        <w:trPr>
          <w:trHeight w:val="336"/>
        </w:trPr>
        <w:tc>
          <w:tcPr>
            <w:tcW w:w="3090" w:type="dxa"/>
            <w:noWrap/>
          </w:tcPr>
          <w:p w14:paraId="6B908D8F" w14:textId="785397F3" w:rsidR="00014C99" w:rsidRPr="009C1CD8" w:rsidRDefault="001A1904" w:rsidP="001A06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 xml:space="preserve">Zintegrowana karta sieciowa </w:t>
            </w:r>
          </w:p>
        </w:tc>
        <w:tc>
          <w:tcPr>
            <w:tcW w:w="11903" w:type="dxa"/>
          </w:tcPr>
          <w:p w14:paraId="23939F36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14C99" w:rsidRPr="009C1CD8" w14:paraId="793399A0" w14:textId="77777777" w:rsidTr="001A0620">
        <w:trPr>
          <w:trHeight w:val="238"/>
        </w:trPr>
        <w:tc>
          <w:tcPr>
            <w:tcW w:w="3090" w:type="dxa"/>
            <w:noWrap/>
          </w:tcPr>
          <w:p w14:paraId="171E9CF5" w14:textId="1627D69C" w:rsidR="00014C99" w:rsidRPr="009C1CD8" w:rsidRDefault="001A1904" w:rsidP="001A06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Koncentrator USB</w:t>
            </w:r>
          </w:p>
        </w:tc>
        <w:tc>
          <w:tcPr>
            <w:tcW w:w="11903" w:type="dxa"/>
          </w:tcPr>
          <w:p w14:paraId="0C782BC3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14C99" w:rsidRPr="009C1CD8" w14:paraId="0EBBF2C9" w14:textId="77777777" w:rsidTr="001A0620">
        <w:trPr>
          <w:trHeight w:val="256"/>
        </w:trPr>
        <w:tc>
          <w:tcPr>
            <w:tcW w:w="3090" w:type="dxa"/>
            <w:noWrap/>
          </w:tcPr>
          <w:p w14:paraId="4B997B65" w14:textId="24DD553A" w:rsidR="00014C99" w:rsidRPr="009C1CD8" w:rsidRDefault="001A1904" w:rsidP="001A06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Regulacja podstawy</w:t>
            </w:r>
          </w:p>
        </w:tc>
        <w:tc>
          <w:tcPr>
            <w:tcW w:w="11903" w:type="dxa"/>
          </w:tcPr>
          <w:p w14:paraId="5A1FBDA9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14C99" w:rsidRPr="009C1CD8" w14:paraId="2B3EA807" w14:textId="77777777" w:rsidTr="001A0620">
        <w:trPr>
          <w:trHeight w:val="432"/>
        </w:trPr>
        <w:tc>
          <w:tcPr>
            <w:tcW w:w="3090" w:type="dxa"/>
            <w:noWrap/>
          </w:tcPr>
          <w:p w14:paraId="5B5DBC32" w14:textId="2D3E9532" w:rsidR="00014C99" w:rsidRPr="009C1CD8" w:rsidRDefault="001A1904" w:rsidP="001A0620">
            <w:pPr>
              <w:spacing w:after="0" w:line="240" w:lineRule="auto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  <w:r w:rsidRPr="001A1904"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Standard montażowy</w:t>
            </w:r>
          </w:p>
        </w:tc>
        <w:tc>
          <w:tcPr>
            <w:tcW w:w="11903" w:type="dxa"/>
          </w:tcPr>
          <w:p w14:paraId="3609A654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14C99" w:rsidRPr="009C1CD8" w14:paraId="0549AEF5" w14:textId="77777777" w:rsidTr="001A0620">
        <w:trPr>
          <w:trHeight w:val="263"/>
        </w:trPr>
        <w:tc>
          <w:tcPr>
            <w:tcW w:w="3090" w:type="dxa"/>
            <w:noWrap/>
          </w:tcPr>
          <w:p w14:paraId="1DC0E146" w14:textId="4502F285" w:rsidR="00014C99" w:rsidRPr="009C1CD8" w:rsidRDefault="001A1904" w:rsidP="001A06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Certyfikaty, standardy środowiskowe</w:t>
            </w:r>
          </w:p>
        </w:tc>
        <w:tc>
          <w:tcPr>
            <w:tcW w:w="11903" w:type="dxa"/>
          </w:tcPr>
          <w:p w14:paraId="0B8EEDE9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1A1904" w:rsidRPr="009C1CD8" w14:paraId="624E40C9" w14:textId="77777777" w:rsidTr="001A0620">
        <w:trPr>
          <w:trHeight w:val="263"/>
        </w:trPr>
        <w:tc>
          <w:tcPr>
            <w:tcW w:w="3090" w:type="dxa"/>
            <w:noWrap/>
          </w:tcPr>
          <w:p w14:paraId="2F7B9B3D" w14:textId="16CDB5C6" w:rsidR="001A1904" w:rsidRDefault="001A1904" w:rsidP="001A06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Ukompletowanie</w:t>
            </w:r>
          </w:p>
        </w:tc>
        <w:tc>
          <w:tcPr>
            <w:tcW w:w="11903" w:type="dxa"/>
          </w:tcPr>
          <w:p w14:paraId="33FF4030" w14:textId="77777777" w:rsidR="001A1904" w:rsidRPr="009C1CD8" w:rsidRDefault="001A1904" w:rsidP="001A06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14C99" w:rsidRPr="009C1CD8" w14:paraId="02BCE11C" w14:textId="77777777" w:rsidTr="001A0620">
        <w:trPr>
          <w:trHeight w:val="267"/>
        </w:trPr>
        <w:tc>
          <w:tcPr>
            <w:tcW w:w="3090" w:type="dxa"/>
            <w:noWrap/>
          </w:tcPr>
          <w:p w14:paraId="76C9A007" w14:textId="4FA7DED6" w:rsidR="00014C99" w:rsidRPr="009C1CD8" w:rsidRDefault="001A1904" w:rsidP="001A06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lastRenderedPageBreak/>
              <w:t>Gwarancja</w:t>
            </w:r>
          </w:p>
        </w:tc>
        <w:tc>
          <w:tcPr>
            <w:tcW w:w="11903" w:type="dxa"/>
          </w:tcPr>
          <w:p w14:paraId="300D2122" w14:textId="77777777" w:rsidR="00014C99" w:rsidRPr="009C1CD8" w:rsidRDefault="00014C99" w:rsidP="001A0620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kern w:val="0"/>
                <w:szCs w:val="18"/>
                <w:lang w:eastAsia="pl-PL"/>
                <w14:ligatures w14:val="none"/>
              </w:rPr>
              <w:t xml:space="preserve"> </w:t>
            </w:r>
          </w:p>
        </w:tc>
      </w:tr>
    </w:tbl>
    <w:p w14:paraId="5B9DDC4C" w14:textId="77777777" w:rsidR="00014C99" w:rsidRDefault="00014C99" w:rsidP="00753BB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521927B9" w14:textId="3969B311" w:rsidR="00014C99" w:rsidRPr="00382525" w:rsidRDefault="00087F16" w:rsidP="00753BB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38252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ZADANIE NR </w:t>
      </w:r>
      <w:r w:rsidR="001A190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3</w:t>
      </w:r>
      <w:r w:rsidRPr="0038252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0B6D39C8" w14:textId="77777777" w:rsidR="00087F16" w:rsidRDefault="00087F16" w:rsidP="00753BB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0"/>
        <w:gridCol w:w="11903"/>
      </w:tblGrid>
      <w:tr w:rsidR="00087F16" w:rsidRPr="009C1CD8" w14:paraId="63542D70" w14:textId="77777777" w:rsidTr="00417D7C">
        <w:trPr>
          <w:trHeight w:val="371"/>
        </w:trPr>
        <w:tc>
          <w:tcPr>
            <w:tcW w:w="14993" w:type="dxa"/>
            <w:gridSpan w:val="2"/>
            <w:shd w:val="clear" w:color="auto" w:fill="FFFF00"/>
            <w:noWrap/>
          </w:tcPr>
          <w:p w14:paraId="17290DD2" w14:textId="34A99E9E" w:rsidR="00087F16" w:rsidRPr="001A1904" w:rsidRDefault="00087F16" w:rsidP="001A190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</w:pPr>
            <w:r w:rsidRPr="001A1904">
              <w:rPr>
                <w:rFonts w:ascii="Arial" w:eastAsia="Times New Roman" w:hAnsi="Arial" w:cs="Arial"/>
                <w:b/>
                <w:kern w:val="0"/>
                <w:lang w:eastAsia="pl-PL"/>
                <w14:ligatures w14:val="none"/>
              </w:rPr>
              <w:t>OPROGRAMOWANIE BIUROWE – Microsoft Office (parametry minimalne)</w:t>
            </w:r>
          </w:p>
          <w:p w14:paraId="1D04001E" w14:textId="77777777" w:rsidR="00087F16" w:rsidRPr="009C1CD8" w:rsidRDefault="00087F16" w:rsidP="00417D7C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PRODUCENT ………………….</w:t>
            </w:r>
          </w:p>
          <w:p w14:paraId="3D8535AC" w14:textId="77777777" w:rsidR="00087F16" w:rsidRPr="009C1CD8" w:rsidRDefault="00087F16" w:rsidP="00417D7C">
            <w:pPr>
              <w:spacing w:after="0" w:line="240" w:lineRule="auto"/>
              <w:ind w:left="-71"/>
              <w:jc w:val="both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TYP ……………………………..</w:t>
            </w:r>
          </w:p>
          <w:p w14:paraId="3A68D8DB" w14:textId="77777777" w:rsidR="00087F16" w:rsidRPr="009C1CD8" w:rsidRDefault="00087F16" w:rsidP="00417D7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9C1CD8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MODEL …………………………</w:t>
            </w:r>
          </w:p>
        </w:tc>
      </w:tr>
      <w:tr w:rsidR="00087F16" w:rsidRPr="009C1CD8" w14:paraId="317D97C4" w14:textId="77777777" w:rsidTr="00417D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0066" w14:textId="50C659C2" w:rsidR="00087F16" w:rsidRPr="009C1CD8" w:rsidRDefault="00087F16" w:rsidP="00417D7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Status licencji</w:t>
            </w:r>
          </w:p>
        </w:tc>
        <w:tc>
          <w:tcPr>
            <w:tcW w:w="119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1350" w14:textId="77777777" w:rsidR="00087F16" w:rsidRPr="009C1CD8" w:rsidRDefault="00087F16" w:rsidP="0041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87F16" w:rsidRPr="009C1CD8" w14:paraId="54A7F1E7" w14:textId="77777777" w:rsidTr="00417D7C">
        <w:trPr>
          <w:trHeight w:val="326"/>
        </w:trPr>
        <w:tc>
          <w:tcPr>
            <w:tcW w:w="3090" w:type="dxa"/>
            <w:noWrap/>
          </w:tcPr>
          <w:p w14:paraId="3A33FA6B" w14:textId="074727B7" w:rsidR="00087F16" w:rsidRPr="009C1CD8" w:rsidRDefault="00087F16" w:rsidP="00417D7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Typ licencji</w:t>
            </w:r>
          </w:p>
        </w:tc>
        <w:tc>
          <w:tcPr>
            <w:tcW w:w="11903" w:type="dxa"/>
          </w:tcPr>
          <w:p w14:paraId="771AA7E5" w14:textId="77777777" w:rsidR="00087F16" w:rsidRPr="009C1CD8" w:rsidRDefault="00087F16" w:rsidP="0041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87F16" w:rsidRPr="009C1CD8" w14:paraId="1E6D9F14" w14:textId="77777777" w:rsidTr="00417D7C">
        <w:trPr>
          <w:trHeight w:val="308"/>
        </w:trPr>
        <w:tc>
          <w:tcPr>
            <w:tcW w:w="3090" w:type="dxa"/>
            <w:noWrap/>
          </w:tcPr>
          <w:p w14:paraId="49F8128B" w14:textId="514B7A3C" w:rsidR="00087F16" w:rsidRPr="009C1CD8" w:rsidRDefault="00087F16" w:rsidP="00417D7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Wariant</w:t>
            </w:r>
          </w:p>
        </w:tc>
        <w:tc>
          <w:tcPr>
            <w:tcW w:w="11903" w:type="dxa"/>
          </w:tcPr>
          <w:p w14:paraId="4CEC405A" w14:textId="77777777" w:rsidR="00087F16" w:rsidRPr="009C1CD8" w:rsidRDefault="00087F16" w:rsidP="0041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87F16" w:rsidRPr="009C1CD8" w14:paraId="02D2EB78" w14:textId="77777777" w:rsidTr="00417D7C">
        <w:trPr>
          <w:trHeight w:val="314"/>
        </w:trPr>
        <w:tc>
          <w:tcPr>
            <w:tcW w:w="3090" w:type="dxa"/>
            <w:noWrap/>
          </w:tcPr>
          <w:p w14:paraId="6E7C88B2" w14:textId="143C13A2" w:rsidR="00087F16" w:rsidRPr="009C1CD8" w:rsidRDefault="00087F16" w:rsidP="00417D7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Przeznaczenie</w:t>
            </w:r>
          </w:p>
        </w:tc>
        <w:tc>
          <w:tcPr>
            <w:tcW w:w="11903" w:type="dxa"/>
          </w:tcPr>
          <w:p w14:paraId="3A950AFA" w14:textId="77777777" w:rsidR="00087F16" w:rsidRPr="009C1CD8" w:rsidRDefault="00087F16" w:rsidP="0041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87F16" w:rsidRPr="009C1CD8" w14:paraId="628D0470" w14:textId="77777777" w:rsidTr="00417D7C">
        <w:trPr>
          <w:trHeight w:val="286"/>
        </w:trPr>
        <w:tc>
          <w:tcPr>
            <w:tcW w:w="3090" w:type="dxa"/>
            <w:noWrap/>
          </w:tcPr>
          <w:p w14:paraId="70A01B7B" w14:textId="6C77971E" w:rsidR="00087F16" w:rsidRPr="009C1CD8" w:rsidRDefault="00087F16" w:rsidP="00417D7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Model licencjonowania</w:t>
            </w:r>
          </w:p>
        </w:tc>
        <w:tc>
          <w:tcPr>
            <w:tcW w:w="11903" w:type="dxa"/>
          </w:tcPr>
          <w:p w14:paraId="494B2310" w14:textId="77777777" w:rsidR="00087F16" w:rsidRPr="009C1CD8" w:rsidRDefault="00087F16" w:rsidP="0041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87F16" w:rsidRPr="009C1CD8" w14:paraId="621F2A2B" w14:textId="77777777" w:rsidTr="00417D7C">
        <w:trPr>
          <w:trHeight w:val="286"/>
        </w:trPr>
        <w:tc>
          <w:tcPr>
            <w:tcW w:w="3090" w:type="dxa"/>
            <w:noWrap/>
          </w:tcPr>
          <w:p w14:paraId="56F01E8B" w14:textId="254930A0" w:rsidR="00087F16" w:rsidRDefault="00087F16" w:rsidP="00417D7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Zawartość pakietu</w:t>
            </w:r>
          </w:p>
        </w:tc>
        <w:tc>
          <w:tcPr>
            <w:tcW w:w="11903" w:type="dxa"/>
          </w:tcPr>
          <w:p w14:paraId="54D09CE0" w14:textId="77777777" w:rsidR="00087F16" w:rsidRPr="009C1CD8" w:rsidRDefault="00087F16" w:rsidP="0041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87F16" w:rsidRPr="009C1CD8" w14:paraId="03ABEAFA" w14:textId="77777777" w:rsidTr="00417D7C">
        <w:trPr>
          <w:trHeight w:val="286"/>
        </w:trPr>
        <w:tc>
          <w:tcPr>
            <w:tcW w:w="3090" w:type="dxa"/>
            <w:noWrap/>
          </w:tcPr>
          <w:p w14:paraId="60A1A9EE" w14:textId="32321EF0" w:rsidR="00087F16" w:rsidRDefault="00087F16" w:rsidP="00417D7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Wersja językowa</w:t>
            </w:r>
          </w:p>
        </w:tc>
        <w:tc>
          <w:tcPr>
            <w:tcW w:w="11903" w:type="dxa"/>
          </w:tcPr>
          <w:p w14:paraId="35010865" w14:textId="77777777" w:rsidR="00087F16" w:rsidRPr="009C1CD8" w:rsidRDefault="00087F16" w:rsidP="0041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87F16" w:rsidRPr="009C1CD8" w14:paraId="52B0DF0C" w14:textId="77777777" w:rsidTr="00417D7C">
        <w:trPr>
          <w:trHeight w:val="286"/>
        </w:trPr>
        <w:tc>
          <w:tcPr>
            <w:tcW w:w="3090" w:type="dxa"/>
            <w:noWrap/>
          </w:tcPr>
          <w:p w14:paraId="4C4CA13D" w14:textId="51E18133" w:rsidR="00087F16" w:rsidRDefault="00087F16" w:rsidP="00417D7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Architektura</w:t>
            </w:r>
          </w:p>
        </w:tc>
        <w:tc>
          <w:tcPr>
            <w:tcW w:w="11903" w:type="dxa"/>
          </w:tcPr>
          <w:p w14:paraId="32D28E7B" w14:textId="77777777" w:rsidR="00087F16" w:rsidRPr="009C1CD8" w:rsidRDefault="00087F16" w:rsidP="0041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87F16" w:rsidRPr="009C1CD8" w14:paraId="683579F5" w14:textId="77777777" w:rsidTr="00417D7C">
        <w:trPr>
          <w:trHeight w:val="286"/>
        </w:trPr>
        <w:tc>
          <w:tcPr>
            <w:tcW w:w="3090" w:type="dxa"/>
            <w:noWrap/>
          </w:tcPr>
          <w:p w14:paraId="55B94BF5" w14:textId="2E644A47" w:rsidR="00087F16" w:rsidRDefault="00087F16" w:rsidP="00417D7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 xml:space="preserve">Zgodność </w:t>
            </w:r>
          </w:p>
        </w:tc>
        <w:tc>
          <w:tcPr>
            <w:tcW w:w="11903" w:type="dxa"/>
          </w:tcPr>
          <w:p w14:paraId="40A3D52A" w14:textId="77777777" w:rsidR="00087F16" w:rsidRPr="009C1CD8" w:rsidRDefault="00087F16" w:rsidP="0041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  <w:tr w:rsidR="00087F16" w:rsidRPr="009C1CD8" w14:paraId="22B509ED" w14:textId="77777777" w:rsidTr="00417D7C">
        <w:trPr>
          <w:trHeight w:val="286"/>
        </w:trPr>
        <w:tc>
          <w:tcPr>
            <w:tcW w:w="3090" w:type="dxa"/>
            <w:noWrap/>
          </w:tcPr>
          <w:p w14:paraId="6618F6B9" w14:textId="147954DE" w:rsidR="00087F16" w:rsidRDefault="00087F16" w:rsidP="00417D7C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16"/>
                <w:lang w:eastAsia="pl-PL"/>
                <w14:ligatures w14:val="none"/>
              </w:rPr>
              <w:t>Aktualizacje</w:t>
            </w:r>
          </w:p>
        </w:tc>
        <w:tc>
          <w:tcPr>
            <w:tcW w:w="11903" w:type="dxa"/>
          </w:tcPr>
          <w:p w14:paraId="66BE043A" w14:textId="77777777" w:rsidR="00087F16" w:rsidRPr="009C1CD8" w:rsidRDefault="00087F16" w:rsidP="00417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Cs w:val="18"/>
                <w:lang w:eastAsia="pl-PL"/>
                <w14:ligatures w14:val="none"/>
              </w:rPr>
            </w:pPr>
          </w:p>
        </w:tc>
      </w:tr>
    </w:tbl>
    <w:p w14:paraId="1F007C7B" w14:textId="77777777" w:rsidR="00087F16" w:rsidRDefault="00087F16" w:rsidP="00753BB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D0A0CA8" w14:textId="77777777" w:rsidR="00014C99" w:rsidRPr="00753BBA" w:rsidRDefault="00014C99" w:rsidP="00753BBA">
      <w:p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5945B4F" w14:textId="77777777" w:rsidR="009E3203" w:rsidRPr="009E3203" w:rsidRDefault="009E3203" w:rsidP="009E3203">
      <w:pPr>
        <w:numPr>
          <w:ilvl w:val="0"/>
          <w:numId w:val="1"/>
        </w:numPr>
        <w:spacing w:after="0" w:line="300" w:lineRule="exact"/>
        <w:ind w:left="567" w:hanging="283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Oświadczamy, że:</w:t>
      </w:r>
    </w:p>
    <w:p w14:paraId="477F9AC0" w14:textId="77777777" w:rsidR="009E3203" w:rsidRPr="009E3203" w:rsidRDefault="009E3203" w:rsidP="009E3203">
      <w:pPr>
        <w:numPr>
          <w:ilvl w:val="0"/>
          <w:numId w:val="3"/>
        </w:num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Zapoznaliśmy się z </w:t>
      </w:r>
      <w:r w:rsidR="0019792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Ogłoszeniem</w:t>
      </w: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</w:t>
      </w:r>
    </w:p>
    <w:p w14:paraId="0560824F" w14:textId="77777777" w:rsidR="009E3203" w:rsidRPr="009E3203" w:rsidRDefault="009E3203" w:rsidP="009E3203">
      <w:pPr>
        <w:numPr>
          <w:ilvl w:val="0"/>
          <w:numId w:val="3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Zobowiązujemy się do solidarnej odpowiedzialności za realizację zamówienia (dotyczy wykonawców występujących wspólnie).</w:t>
      </w:r>
    </w:p>
    <w:p w14:paraId="6273B9E8" w14:textId="77777777" w:rsidR="009E3203" w:rsidRPr="009E3203" w:rsidRDefault="009E3203" w:rsidP="009E3203">
      <w:pPr>
        <w:numPr>
          <w:ilvl w:val="0"/>
          <w:numId w:val="3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Zapoznaliśmy się ze wszystkimi postanowieniami wzoru umowy oraz zawartymi w nim warunkami płatności i akceptujemy je bez jakichkolwiek zastrzeżeń.</w:t>
      </w:r>
    </w:p>
    <w:p w14:paraId="0CAFF5BE" w14:textId="77777777" w:rsidR="009E3203" w:rsidRPr="009E3203" w:rsidRDefault="009E3203" w:rsidP="009E3203">
      <w:pPr>
        <w:numPr>
          <w:ilvl w:val="0"/>
          <w:numId w:val="3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Osobą uprawnioną do podpisania umowy jest: …………………………….. </w:t>
      </w:r>
      <w:r w:rsidRPr="00197925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(należy podać zajmowane stanowisko, imię i nazwisko)</w:t>
      </w:r>
    </w:p>
    <w:p w14:paraId="5573222F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108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CF34CB3" w14:textId="77777777" w:rsidR="009E3203" w:rsidRPr="009E3203" w:rsidRDefault="009E3203" w:rsidP="009E3203">
      <w:pPr>
        <w:numPr>
          <w:ilvl w:val="0"/>
          <w:numId w:val="1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Oświadczamy, że oferowany przez nas przedmiot zamówienia odpowiada wymaganiom określonym przez Zamawiającego w </w:t>
      </w:r>
      <w:r w:rsidR="0019792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Opisie Przedmiotu Zamówienia.</w:t>
      </w:r>
    </w:p>
    <w:p w14:paraId="5CD250E2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B75D07C" w14:textId="77777777" w:rsidR="009E3203" w:rsidRPr="009E3203" w:rsidRDefault="009E3203" w:rsidP="009E3203">
      <w:pPr>
        <w:numPr>
          <w:ilvl w:val="0"/>
          <w:numId w:val="1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lastRenderedPageBreak/>
        <w:t>Zobowiązujemy się – w przypadku wyboru naszej oferty – do zawarcia umowy na określonych w niej warunkach, w miejscu i terminie wyznaczonym przez zamawiającego.</w:t>
      </w:r>
    </w:p>
    <w:p w14:paraId="41CBEB7B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7159DA2" w14:textId="77777777" w:rsidR="009E3203" w:rsidRPr="009E3203" w:rsidRDefault="009E3203" w:rsidP="009E3203">
      <w:pPr>
        <w:numPr>
          <w:ilvl w:val="0"/>
          <w:numId w:val="1"/>
        </w:numPr>
        <w:tabs>
          <w:tab w:val="left" w:pos="1296"/>
        </w:tabs>
        <w:spacing w:after="0" w:line="300" w:lineRule="exact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wykonaniu zamówienia uczestniczą / nie uczestniczą podwykonawcy (poddostawcy), którym powierzymy wykonanie umowy.</w:t>
      </w:r>
    </w:p>
    <w:p w14:paraId="234D226D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ind w:left="7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C92D674" w14:textId="702F7CC2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Wykaz części zamówienia, którą zamierzamy powierzyć podwykonawcom:</w:t>
      </w:r>
    </w:p>
    <w:tbl>
      <w:tblPr>
        <w:tblStyle w:val="Tabela-Siatka1"/>
        <w:tblW w:w="14029" w:type="dxa"/>
        <w:tblLook w:val="04A0" w:firstRow="1" w:lastRow="0" w:firstColumn="1" w:lastColumn="0" w:noHBand="0" w:noVBand="1"/>
      </w:tblPr>
      <w:tblGrid>
        <w:gridCol w:w="704"/>
        <w:gridCol w:w="6237"/>
        <w:gridCol w:w="7088"/>
      </w:tblGrid>
      <w:tr w:rsidR="009E3203" w:rsidRPr="009E3203" w14:paraId="62541B8C" w14:textId="77777777" w:rsidTr="00BC31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F064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203">
              <w:rPr>
                <w:rFonts w:ascii="Times New Roman" w:eastAsia="Calibri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F469" w14:textId="77777777" w:rsidR="009E3203" w:rsidRPr="009E3203" w:rsidRDefault="009E3203" w:rsidP="009E3203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203">
              <w:rPr>
                <w:rFonts w:ascii="Times New Roman" w:eastAsia="Calibri" w:hAnsi="Times New Roman" w:cs="Times New Roman"/>
                <w:sz w:val="24"/>
                <w:szCs w:val="24"/>
              </w:rPr>
              <w:t>Nazwa (Firma) Podwykonawcy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2FF2" w14:textId="77777777" w:rsidR="009E3203" w:rsidRPr="009E3203" w:rsidRDefault="009E3203" w:rsidP="009E3203">
            <w:pPr>
              <w:tabs>
                <w:tab w:val="left" w:pos="129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3203">
              <w:rPr>
                <w:rFonts w:ascii="Times New Roman" w:eastAsia="Calibri" w:hAnsi="Times New Roman" w:cs="Times New Roman"/>
                <w:sz w:val="24"/>
                <w:szCs w:val="24"/>
              </w:rPr>
              <w:t>Zakres zamówienia powierzony podwykonawcy</w:t>
            </w:r>
          </w:p>
        </w:tc>
      </w:tr>
      <w:tr w:rsidR="009E3203" w:rsidRPr="009E3203" w14:paraId="037FADEB" w14:textId="77777777" w:rsidTr="00BC31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262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259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4DFD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E3203" w:rsidRPr="009E3203" w14:paraId="38281463" w14:textId="77777777" w:rsidTr="00BC31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BD07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9946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E334" w14:textId="77777777" w:rsidR="009E3203" w:rsidRPr="009E3203" w:rsidRDefault="009E3203" w:rsidP="009E3203">
            <w:pPr>
              <w:tabs>
                <w:tab w:val="left" w:pos="1296"/>
              </w:tabs>
              <w:spacing w:line="30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A15C22F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sz w:val="24"/>
          <w:szCs w:val="24"/>
        </w:rPr>
      </w:pPr>
    </w:p>
    <w:p w14:paraId="70ECAD85" w14:textId="2C85AA36" w:rsidR="009E3203" w:rsidRPr="0066540B" w:rsidRDefault="009E3203" w:rsidP="0066540B">
      <w:pPr>
        <w:numPr>
          <w:ilvl w:val="0"/>
          <w:numId w:val="1"/>
        </w:numPr>
        <w:spacing w:after="0" w:line="300" w:lineRule="exact"/>
        <w:ind w:hanging="436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W przypadku możliwości uzyskania przez Zamawiającego za pomocą bezpłatnych i ogólnodostępnych baz danych, dokumentów i oświadczeń (w szczególności rejestry publiczne – KRS, CEIDG), należy wskazać niezbędne dane do uzyskania tych dokumentów.</w:t>
      </w:r>
    </w:p>
    <w:p w14:paraId="05C6D253" w14:textId="77777777" w:rsidR="00382525" w:rsidRDefault="00382525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42C9B1A4" w14:textId="14DD3855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Dane Wykonawcy:</w:t>
      </w:r>
    </w:p>
    <w:p w14:paraId="4EB0B0D3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Numer KRS ………………………</w:t>
      </w:r>
    </w:p>
    <w:p w14:paraId="6B7C7D18" w14:textId="77777777" w:rsidR="009E3203" w:rsidRPr="009E3203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NIP ……………………………….</w:t>
      </w:r>
    </w:p>
    <w:p w14:paraId="3414BDB2" w14:textId="68D21B01" w:rsidR="00197925" w:rsidRDefault="009E3203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REGON …………………………...</w:t>
      </w:r>
    </w:p>
    <w:p w14:paraId="1ABE13EF" w14:textId="77777777" w:rsidR="00197925" w:rsidRPr="009E3203" w:rsidRDefault="00197925" w:rsidP="009E3203">
      <w:pPr>
        <w:tabs>
          <w:tab w:val="left" w:pos="1296"/>
        </w:tabs>
        <w:spacing w:after="0" w:line="300" w:lineRule="exac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090F6921" w14:textId="77777777" w:rsidR="009E3203" w:rsidRPr="009E3203" w:rsidRDefault="009E3203" w:rsidP="009E3203">
      <w:pPr>
        <w:tabs>
          <w:tab w:val="left" w:pos="1296"/>
        </w:tabs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14:ligatures w14:val="none"/>
        </w:rPr>
        <w:t>……………………………</w:t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  <w:t xml:space="preserve"> </w:t>
      </w:r>
    </w:p>
    <w:p w14:paraId="2F40DE65" w14:textId="77777777" w:rsidR="009E3203" w:rsidRPr="009E3203" w:rsidRDefault="009E3203" w:rsidP="009E3203">
      <w:pPr>
        <w:tabs>
          <w:tab w:val="left" w:pos="1296"/>
        </w:tabs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(miejscowość, data)</w:t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tab/>
      </w:r>
    </w:p>
    <w:p w14:paraId="3C206639" w14:textId="0D2201FF" w:rsidR="00FB7624" w:rsidRPr="00BC31BF" w:rsidRDefault="009E3203" w:rsidP="00BC31BF">
      <w:pPr>
        <w:tabs>
          <w:tab w:val="left" w:pos="1296"/>
        </w:tabs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 w:rsidRPr="009E3203">
        <w:rPr>
          <w:rFonts w:ascii="Times New Roman" w:eastAsia="Calibri" w:hAnsi="Times New Roman" w:cs="Times New Roman"/>
          <w:kern w:val="0"/>
          <w14:ligatures w14:val="none"/>
        </w:rPr>
        <w:t>…………..…………………………………….</w:t>
      </w:r>
      <w:r w:rsidRPr="009E3203">
        <w:rPr>
          <w:rFonts w:ascii="Times New Roman" w:eastAsia="Calibri" w:hAnsi="Times New Roman" w:cs="Times New Roman"/>
          <w:kern w:val="0"/>
          <w14:ligatures w14:val="none"/>
        </w:rPr>
        <w:br/>
      </w:r>
      <w:r w:rsidRPr="009E3203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(podpisy osób uprawnionych do reprezentacji)</w:t>
      </w:r>
    </w:p>
    <w:sectPr w:rsidR="00FB7624" w:rsidRPr="00BC31BF" w:rsidSect="0035406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BA440" w14:textId="77777777" w:rsidR="007677B9" w:rsidRDefault="007677B9" w:rsidP="009E3203">
      <w:pPr>
        <w:spacing w:after="0" w:line="240" w:lineRule="auto"/>
      </w:pPr>
      <w:r>
        <w:separator/>
      </w:r>
    </w:p>
  </w:endnote>
  <w:endnote w:type="continuationSeparator" w:id="0">
    <w:p w14:paraId="51A9B6A7" w14:textId="77777777" w:rsidR="007677B9" w:rsidRDefault="007677B9" w:rsidP="009E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4280923"/>
      <w:docPartObj>
        <w:docPartGallery w:val="Page Numbers (Bottom of Page)"/>
        <w:docPartUnique/>
      </w:docPartObj>
    </w:sdtPr>
    <w:sdtContent>
      <w:p w14:paraId="3D530AC4" w14:textId="77777777" w:rsidR="00197925" w:rsidRDefault="0019792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D0E8AE" w14:textId="77777777" w:rsidR="00197925" w:rsidRDefault="001979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A0098" w14:textId="77777777" w:rsidR="007677B9" w:rsidRDefault="007677B9" w:rsidP="009E3203">
      <w:pPr>
        <w:spacing w:after="0" w:line="240" w:lineRule="auto"/>
      </w:pPr>
      <w:r>
        <w:separator/>
      </w:r>
    </w:p>
  </w:footnote>
  <w:footnote w:type="continuationSeparator" w:id="0">
    <w:p w14:paraId="3EE186E1" w14:textId="77777777" w:rsidR="007677B9" w:rsidRDefault="007677B9" w:rsidP="009E3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4B1FB" w14:textId="06DE4D63" w:rsidR="009E3203" w:rsidRPr="0036146D" w:rsidRDefault="009E3203" w:rsidP="009E3203">
    <w:pPr>
      <w:pStyle w:val="Nagwek"/>
      <w:jc w:val="right"/>
      <w:rPr>
        <w:rFonts w:ascii="Times New Roman" w:hAnsi="Times New Roman" w:cs="Times New Roman"/>
        <w:i/>
        <w:iCs/>
      </w:rPr>
    </w:pPr>
    <w:r w:rsidRPr="0036146D">
      <w:rPr>
        <w:rFonts w:ascii="Times New Roman" w:hAnsi="Times New Roman" w:cs="Times New Roman"/>
        <w:i/>
        <w:iCs/>
      </w:rPr>
      <w:t xml:space="preserve">Załącznik nr </w:t>
    </w:r>
    <w:r>
      <w:rPr>
        <w:rFonts w:ascii="Times New Roman" w:hAnsi="Times New Roman" w:cs="Times New Roman"/>
        <w:i/>
        <w:iCs/>
      </w:rPr>
      <w:t>3</w:t>
    </w:r>
    <w:r w:rsidRPr="0036146D">
      <w:rPr>
        <w:rFonts w:ascii="Times New Roman" w:hAnsi="Times New Roman" w:cs="Times New Roman"/>
        <w:i/>
        <w:iCs/>
      </w:rPr>
      <w:t xml:space="preserve"> do </w:t>
    </w:r>
    <w:r w:rsidR="003879CF">
      <w:rPr>
        <w:rFonts w:ascii="Times New Roman" w:hAnsi="Times New Roman" w:cs="Times New Roman"/>
        <w:i/>
        <w:iCs/>
      </w:rPr>
      <w:t>Ogłoszenia</w:t>
    </w:r>
    <w:r w:rsidR="00382525">
      <w:rPr>
        <w:rFonts w:ascii="Times New Roman" w:hAnsi="Times New Roman" w:cs="Times New Roman"/>
        <w:i/>
        <w:iCs/>
      </w:rPr>
      <w:t xml:space="preserve"> o zamówieniu</w:t>
    </w:r>
    <w:r w:rsidRPr="0036146D">
      <w:rPr>
        <w:rFonts w:ascii="Times New Roman" w:hAnsi="Times New Roman" w:cs="Times New Roman"/>
        <w:i/>
        <w:iCs/>
      </w:rPr>
      <w:br/>
      <w:t xml:space="preserve">Nr sprawy: </w:t>
    </w:r>
    <w:r w:rsidR="00A900D1">
      <w:rPr>
        <w:rFonts w:ascii="Times New Roman" w:hAnsi="Times New Roman" w:cs="Times New Roman"/>
        <w:i/>
        <w:iCs/>
      </w:rPr>
      <w:t>7</w:t>
    </w:r>
    <w:r w:rsidR="00753BBA">
      <w:rPr>
        <w:rFonts w:ascii="Times New Roman" w:hAnsi="Times New Roman" w:cs="Times New Roman"/>
        <w:i/>
        <w:iCs/>
      </w:rPr>
      <w:t>/RZ/202</w:t>
    </w:r>
    <w:r w:rsidR="00A01D52">
      <w:rPr>
        <w:rFonts w:ascii="Times New Roman" w:hAnsi="Times New Roman" w:cs="Times New Roman"/>
        <w:i/>
        <w:iCs/>
      </w:rPr>
      <w:t>6</w:t>
    </w:r>
  </w:p>
  <w:p w14:paraId="270CE96A" w14:textId="77777777" w:rsidR="009E3203" w:rsidRDefault="009E32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1883"/>
    <w:multiLevelType w:val="multilevel"/>
    <w:tmpl w:val="AECC6E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" w15:restartNumberingAfterBreak="0">
    <w:nsid w:val="04DD3B75"/>
    <w:multiLevelType w:val="multilevel"/>
    <w:tmpl w:val="765C2E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764CED"/>
    <w:multiLevelType w:val="multilevel"/>
    <w:tmpl w:val="AECC6E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3" w15:restartNumberingAfterBreak="0">
    <w:nsid w:val="3B695C2D"/>
    <w:multiLevelType w:val="multilevel"/>
    <w:tmpl w:val="C3D2C12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FC772FF"/>
    <w:multiLevelType w:val="hybridMultilevel"/>
    <w:tmpl w:val="6AFEF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E5166"/>
    <w:multiLevelType w:val="hybridMultilevel"/>
    <w:tmpl w:val="332431BA"/>
    <w:lvl w:ilvl="0" w:tplc="BB58B06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4562C1"/>
    <w:multiLevelType w:val="hybridMultilevel"/>
    <w:tmpl w:val="1F02F1E6"/>
    <w:lvl w:ilvl="0" w:tplc="E320C52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CF3521"/>
    <w:multiLevelType w:val="multilevel"/>
    <w:tmpl w:val="AECC6E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8" w15:restartNumberingAfterBreak="0">
    <w:nsid w:val="77415458"/>
    <w:multiLevelType w:val="multilevel"/>
    <w:tmpl w:val="D5E2D1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179977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93826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85803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13126552">
    <w:abstractNumId w:val="2"/>
  </w:num>
  <w:num w:numId="5" w16cid:durableId="2129159732">
    <w:abstractNumId w:val="0"/>
  </w:num>
  <w:num w:numId="6" w16cid:durableId="1718048420">
    <w:abstractNumId w:val="7"/>
  </w:num>
  <w:num w:numId="7" w16cid:durableId="1097560364">
    <w:abstractNumId w:val="3"/>
  </w:num>
  <w:num w:numId="8" w16cid:durableId="1421173147">
    <w:abstractNumId w:val="8"/>
  </w:num>
  <w:num w:numId="9" w16cid:durableId="486870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203"/>
    <w:rsid w:val="00014C99"/>
    <w:rsid w:val="00034FB6"/>
    <w:rsid w:val="00045AAC"/>
    <w:rsid w:val="00087F16"/>
    <w:rsid w:val="000A07FB"/>
    <w:rsid w:val="000C50C0"/>
    <w:rsid w:val="001043C9"/>
    <w:rsid w:val="001272E8"/>
    <w:rsid w:val="00197925"/>
    <w:rsid w:val="001A1904"/>
    <w:rsid w:val="001B0986"/>
    <w:rsid w:val="00213883"/>
    <w:rsid w:val="002141B2"/>
    <w:rsid w:val="00236BD3"/>
    <w:rsid w:val="00280FB5"/>
    <w:rsid w:val="00297D83"/>
    <w:rsid w:val="002B3F61"/>
    <w:rsid w:val="00346DEA"/>
    <w:rsid w:val="00354061"/>
    <w:rsid w:val="00382525"/>
    <w:rsid w:val="003879CF"/>
    <w:rsid w:val="003C6FB0"/>
    <w:rsid w:val="004D512A"/>
    <w:rsid w:val="00541881"/>
    <w:rsid w:val="00544CBC"/>
    <w:rsid w:val="005C5D2A"/>
    <w:rsid w:val="005C6135"/>
    <w:rsid w:val="005F1135"/>
    <w:rsid w:val="0066540B"/>
    <w:rsid w:val="00667D43"/>
    <w:rsid w:val="0068396B"/>
    <w:rsid w:val="00686614"/>
    <w:rsid w:val="00753BBA"/>
    <w:rsid w:val="007677B9"/>
    <w:rsid w:val="008125BE"/>
    <w:rsid w:val="00976014"/>
    <w:rsid w:val="009C1CD8"/>
    <w:rsid w:val="009E3203"/>
    <w:rsid w:val="00A01D52"/>
    <w:rsid w:val="00A116AC"/>
    <w:rsid w:val="00A31CF2"/>
    <w:rsid w:val="00A57FD1"/>
    <w:rsid w:val="00A62D07"/>
    <w:rsid w:val="00A67D5B"/>
    <w:rsid w:val="00A900D1"/>
    <w:rsid w:val="00AC68FE"/>
    <w:rsid w:val="00AD55AC"/>
    <w:rsid w:val="00B16A29"/>
    <w:rsid w:val="00B834F4"/>
    <w:rsid w:val="00BC31BF"/>
    <w:rsid w:val="00C24B18"/>
    <w:rsid w:val="00C337ED"/>
    <w:rsid w:val="00C751AF"/>
    <w:rsid w:val="00C76131"/>
    <w:rsid w:val="00D4140F"/>
    <w:rsid w:val="00E43983"/>
    <w:rsid w:val="00E515E6"/>
    <w:rsid w:val="00E62578"/>
    <w:rsid w:val="00F469C1"/>
    <w:rsid w:val="00FA5C5C"/>
    <w:rsid w:val="00F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1ACD6"/>
  <w15:chartTrackingRefBased/>
  <w15:docId w15:val="{82FE7066-EEF5-412E-8B88-1092579E0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E32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32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32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32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32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32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32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32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32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32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32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32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320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320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32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32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32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32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32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3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32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3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32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32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32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320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32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320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320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E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203"/>
  </w:style>
  <w:style w:type="paragraph" w:styleId="Stopka">
    <w:name w:val="footer"/>
    <w:basedOn w:val="Normalny"/>
    <w:link w:val="StopkaZnak"/>
    <w:uiPriority w:val="99"/>
    <w:unhideWhenUsed/>
    <w:rsid w:val="009E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203"/>
  </w:style>
  <w:style w:type="table" w:customStyle="1" w:styleId="Tabela-Siatka1">
    <w:name w:val="Tabela - Siatka1"/>
    <w:basedOn w:val="Standardowy"/>
    <w:next w:val="Tabela-Siatka"/>
    <w:uiPriority w:val="59"/>
    <w:rsid w:val="009E320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E3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9</Pages>
  <Words>1113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Wolszczak</dc:creator>
  <cp:keywords/>
  <dc:description/>
  <cp:lastModifiedBy>Magdalena Wolszczak</cp:lastModifiedBy>
  <cp:revision>21</cp:revision>
  <cp:lastPrinted>2025-09-30T08:55:00Z</cp:lastPrinted>
  <dcterms:created xsi:type="dcterms:W3CDTF">2025-09-22T11:04:00Z</dcterms:created>
  <dcterms:modified xsi:type="dcterms:W3CDTF">2026-04-15T05:26:00Z</dcterms:modified>
</cp:coreProperties>
</file>